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3A" w:rsidRPr="008A054E" w:rsidRDefault="0046223A" w:rsidP="0046223A">
      <w:pPr>
        <w:ind w:left="10065"/>
        <w:rPr>
          <w:rFonts w:eastAsia="Times New Roman" w:cs="Times New Roman"/>
          <w:bCs/>
          <w:caps/>
          <w:color w:val="565656"/>
          <w:szCs w:val="24"/>
          <w:lang w:eastAsia="lt-LT"/>
        </w:rPr>
      </w:pPr>
      <w:r w:rsidRPr="008A054E">
        <w:rPr>
          <w:rFonts w:eastAsia="Times New Roman" w:cs="Times New Roman"/>
          <w:bCs/>
          <w:caps/>
          <w:color w:val="565656"/>
          <w:szCs w:val="24"/>
          <w:lang w:eastAsia="lt-LT"/>
        </w:rPr>
        <w:t>tvirtinu</w:t>
      </w:r>
    </w:p>
    <w:p w:rsidR="0046223A" w:rsidRPr="008A054E" w:rsidRDefault="0046223A" w:rsidP="0046223A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  <w:r w:rsidRPr="008A054E">
        <w:rPr>
          <w:rFonts w:eastAsia="Times New Roman" w:cs="Times New Roman"/>
          <w:bCs/>
          <w:color w:val="333333"/>
          <w:szCs w:val="24"/>
          <w:lang w:eastAsia="lt-LT"/>
        </w:rPr>
        <w:t>Gargždų „Minijos“ progimnazija</w:t>
      </w:r>
    </w:p>
    <w:p w:rsidR="0046223A" w:rsidRPr="008A054E" w:rsidRDefault="0046223A" w:rsidP="0046223A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  <w:r w:rsidRPr="008A054E">
        <w:rPr>
          <w:rFonts w:eastAsia="Times New Roman" w:cs="Times New Roman"/>
          <w:bCs/>
          <w:color w:val="333333"/>
          <w:szCs w:val="24"/>
          <w:lang w:eastAsia="lt-LT"/>
        </w:rPr>
        <w:t>Direkto</w:t>
      </w:r>
      <w:r>
        <w:rPr>
          <w:rFonts w:eastAsia="Times New Roman" w:cs="Times New Roman"/>
          <w:bCs/>
          <w:color w:val="333333"/>
          <w:szCs w:val="24"/>
          <w:lang w:eastAsia="lt-LT"/>
        </w:rPr>
        <w:t>rius Julius Gindulis</w:t>
      </w:r>
    </w:p>
    <w:p w:rsidR="0046223A" w:rsidRPr="008A054E" w:rsidRDefault="0046223A" w:rsidP="0046223A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</w:p>
    <w:p w:rsidR="0046223A" w:rsidRPr="008A054E" w:rsidRDefault="0046223A" w:rsidP="0046223A">
      <w:pPr>
        <w:ind w:left="10065"/>
        <w:rPr>
          <w:rFonts w:eastAsia="Times New Roman" w:cs="Times New Roman"/>
          <w:bCs/>
          <w:color w:val="333333"/>
          <w:szCs w:val="24"/>
          <w:lang w:eastAsia="lt-LT"/>
        </w:rPr>
      </w:pPr>
      <w:r>
        <w:rPr>
          <w:rFonts w:eastAsia="Times New Roman" w:cs="Times New Roman"/>
          <w:bCs/>
          <w:color w:val="333333"/>
          <w:szCs w:val="24"/>
          <w:lang w:eastAsia="lt-LT"/>
        </w:rPr>
        <w:t>2021</w:t>
      </w:r>
      <w:r w:rsidRPr="008A054E">
        <w:rPr>
          <w:rFonts w:eastAsia="Times New Roman" w:cs="Times New Roman"/>
          <w:bCs/>
          <w:color w:val="333333"/>
          <w:szCs w:val="24"/>
          <w:lang w:eastAsia="lt-LT"/>
        </w:rPr>
        <w:t xml:space="preserve">m. </w:t>
      </w:r>
      <w:r>
        <w:rPr>
          <w:rFonts w:eastAsia="Times New Roman" w:cs="Times New Roman"/>
          <w:bCs/>
          <w:color w:val="333333"/>
          <w:szCs w:val="24"/>
          <w:lang w:eastAsia="lt-LT"/>
        </w:rPr>
        <w:t>vasario 22</w:t>
      </w:r>
      <w:r w:rsidRPr="008A054E">
        <w:rPr>
          <w:rFonts w:eastAsia="Times New Roman" w:cs="Times New Roman"/>
          <w:bCs/>
          <w:color w:val="333333"/>
          <w:szCs w:val="24"/>
          <w:lang w:eastAsia="lt-LT"/>
        </w:rPr>
        <w:t xml:space="preserve"> d.</w:t>
      </w:r>
    </w:p>
    <w:p w:rsidR="0046223A" w:rsidRPr="008A054E" w:rsidRDefault="0046223A" w:rsidP="0046223A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Perkančioji organizacija: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Gargždų „Minijos“ progimnazija</w:t>
      </w:r>
    </w:p>
    <w:p w:rsidR="0046223A" w:rsidRPr="008A054E" w:rsidRDefault="0046223A" w:rsidP="0046223A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Įmonės kodas: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191788974</w:t>
      </w:r>
    </w:p>
    <w:p w:rsidR="0046223A" w:rsidRPr="008A054E" w:rsidRDefault="0046223A" w:rsidP="0046223A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Pirkimo procedūros tipas: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MVP</w:t>
      </w:r>
    </w:p>
    <w:p w:rsidR="0046223A" w:rsidRPr="008A054E" w:rsidRDefault="0046223A" w:rsidP="0046223A">
      <w:pPr>
        <w:rPr>
          <w:rFonts w:eastAsia="Times New Roman" w:cs="Times New Roman"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Pirkimo objekto rūšis: 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Visi</w:t>
      </w:r>
    </w:p>
    <w:p w:rsidR="0046223A" w:rsidRDefault="0046223A" w:rsidP="0046223A">
      <w:pPr>
        <w:spacing w:after="120"/>
        <w:rPr>
          <w:rFonts w:eastAsia="Times New Roman" w:cs="Times New Roman"/>
          <w:b/>
          <w:bCs/>
          <w:color w:val="363636"/>
          <w:szCs w:val="24"/>
          <w:lang w:eastAsia="lt-LT"/>
        </w:rPr>
      </w:pP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Data nuo </w:t>
      </w:r>
      <w:r>
        <w:rPr>
          <w:rFonts w:eastAsia="Times New Roman" w:cs="Times New Roman"/>
          <w:b/>
          <w:bCs/>
          <w:color w:val="363636"/>
          <w:szCs w:val="24"/>
          <w:lang w:eastAsia="lt-LT"/>
        </w:rPr>
        <w:t>2021-02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-01</w:t>
      </w:r>
      <w:r w:rsidRPr="008A054E">
        <w:rPr>
          <w:rFonts w:eastAsia="Times New Roman" w:cs="Times New Roman"/>
          <w:color w:val="363636"/>
          <w:szCs w:val="24"/>
          <w:lang w:eastAsia="lt-LT"/>
        </w:rPr>
        <w:t xml:space="preserve"> iki </w:t>
      </w:r>
      <w:r>
        <w:rPr>
          <w:rFonts w:eastAsia="Times New Roman" w:cs="Times New Roman"/>
          <w:b/>
          <w:bCs/>
          <w:color w:val="363636"/>
          <w:szCs w:val="24"/>
          <w:lang w:eastAsia="lt-LT"/>
        </w:rPr>
        <w:t>2021</w:t>
      </w:r>
      <w:r w:rsidRPr="008A054E">
        <w:rPr>
          <w:rFonts w:eastAsia="Times New Roman" w:cs="Times New Roman"/>
          <w:b/>
          <w:bCs/>
          <w:color w:val="363636"/>
          <w:szCs w:val="24"/>
          <w:lang w:eastAsia="lt-LT"/>
        </w:rPr>
        <w:t>-12-31</w:t>
      </w:r>
    </w:p>
    <w:p w:rsidR="00DF7E9A" w:rsidRDefault="00DF7E9A" w:rsidP="0046223A">
      <w:pPr>
        <w:spacing w:after="120"/>
        <w:rPr>
          <w:rFonts w:eastAsia="Times New Roman" w:cs="Times New Roman"/>
          <w:b/>
          <w:bCs/>
          <w:color w:val="363636"/>
          <w:szCs w:val="24"/>
          <w:lang w:eastAsia="lt-LT"/>
        </w:rPr>
      </w:pPr>
    </w:p>
    <w:p w:rsidR="0046223A" w:rsidRDefault="00B33FE0" w:rsidP="0046223A">
      <w:pPr>
        <w:spacing w:after="120"/>
        <w:rPr>
          <w:rFonts w:eastAsia="Times New Roman" w:cs="Times New Roman"/>
          <w:b/>
          <w:bCs/>
          <w:color w:val="363636"/>
          <w:szCs w:val="24"/>
          <w:lang w:eastAsia="lt-LT"/>
        </w:rPr>
      </w:pPr>
      <w:r>
        <w:rPr>
          <w:rFonts w:ascii="Times New Roman Bold" w:hAnsi="Times New Roman Bold" w:cs="Times New Roman Bold"/>
          <w:color w:val="000000"/>
        </w:rPr>
        <w:t xml:space="preserve"> VIEŠŲJŲ PIRKIMŲ PLANAS 2021 </w:t>
      </w:r>
      <w:r w:rsidR="0046223A" w:rsidRPr="008008B3">
        <w:rPr>
          <w:rFonts w:ascii="Times New Roman Bold" w:hAnsi="Times New Roman Bold" w:cs="Times New Roman Bold"/>
          <w:color w:val="000000"/>
        </w:rPr>
        <w:t>METAMS</w:t>
      </w:r>
    </w:p>
    <w:tbl>
      <w:tblPr>
        <w:tblW w:w="15603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7"/>
        <w:gridCol w:w="2268"/>
        <w:gridCol w:w="2126"/>
        <w:gridCol w:w="2410"/>
        <w:gridCol w:w="2126"/>
        <w:gridCol w:w="1701"/>
        <w:gridCol w:w="2435"/>
      </w:tblGrid>
      <w:tr w:rsidR="0046223A" w:rsidRPr="00D56A0D" w:rsidTr="000B6EB3">
        <w:trPr>
          <w:trHeight w:val="240"/>
          <w:tblHeader/>
          <w:tblCellSpacing w:w="0" w:type="dxa"/>
        </w:trPr>
        <w:tc>
          <w:tcPr>
            <w:tcW w:w="2537" w:type="dxa"/>
            <w:vAlign w:val="center"/>
            <w:hideMark/>
          </w:tcPr>
          <w:p w:rsidR="0046223A" w:rsidRPr="00334CE5" w:rsidRDefault="0046223A" w:rsidP="000B6EB3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Pirkimo objektas</w:t>
            </w:r>
          </w:p>
        </w:tc>
        <w:tc>
          <w:tcPr>
            <w:tcW w:w="2268" w:type="dxa"/>
            <w:vAlign w:val="center"/>
            <w:hideMark/>
          </w:tcPr>
          <w:p w:rsidR="0046223A" w:rsidRPr="00334CE5" w:rsidRDefault="0046223A" w:rsidP="000B6EB3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BVPŽ</w:t>
            </w:r>
          </w:p>
        </w:tc>
        <w:tc>
          <w:tcPr>
            <w:tcW w:w="2126" w:type="dxa"/>
            <w:vAlign w:val="center"/>
            <w:hideMark/>
          </w:tcPr>
          <w:p w:rsidR="0046223A" w:rsidRPr="00334CE5" w:rsidRDefault="0046223A" w:rsidP="000B6EB3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Suma</w:t>
            </w:r>
          </w:p>
        </w:tc>
        <w:tc>
          <w:tcPr>
            <w:tcW w:w="2410" w:type="dxa"/>
            <w:vAlign w:val="center"/>
            <w:hideMark/>
          </w:tcPr>
          <w:p w:rsidR="0046223A" w:rsidRPr="00334CE5" w:rsidRDefault="0046223A" w:rsidP="000B6EB3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Data</w:t>
            </w:r>
          </w:p>
        </w:tc>
        <w:tc>
          <w:tcPr>
            <w:tcW w:w="2126" w:type="dxa"/>
            <w:vAlign w:val="center"/>
            <w:hideMark/>
          </w:tcPr>
          <w:p w:rsidR="0046223A" w:rsidRPr="00334CE5" w:rsidRDefault="0046223A" w:rsidP="000B6EB3">
            <w:pPr>
              <w:jc w:val="center"/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  <w:t>Trukmė</w:t>
            </w:r>
          </w:p>
        </w:tc>
        <w:tc>
          <w:tcPr>
            <w:tcW w:w="1701" w:type="dxa"/>
            <w:vAlign w:val="center"/>
            <w:hideMark/>
          </w:tcPr>
          <w:p w:rsidR="0046223A" w:rsidRPr="00334CE5" w:rsidRDefault="0046223A" w:rsidP="000B6EB3">
            <w:pPr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Pirkimo būdas</w:t>
            </w:r>
          </w:p>
        </w:tc>
        <w:tc>
          <w:tcPr>
            <w:tcW w:w="2435" w:type="dxa"/>
            <w:vAlign w:val="center"/>
            <w:hideMark/>
          </w:tcPr>
          <w:p w:rsidR="0046223A" w:rsidRPr="00334CE5" w:rsidRDefault="0046223A" w:rsidP="000B6EB3">
            <w:pPr>
              <w:jc w:val="center"/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</w:pPr>
            <w:r w:rsidRPr="00334CE5">
              <w:rPr>
                <w:rFonts w:eastAsia="Times New Roman" w:cs="Times New Roman"/>
                <w:b/>
                <w:color w:val="565656"/>
                <w:szCs w:val="24"/>
                <w:lang w:eastAsia="lt-LT"/>
              </w:rPr>
              <w:t>Pastabos / Ypatybės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642EB2" w:rsidRDefault="0046223A" w:rsidP="000B6EB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PREKĖS:</w:t>
            </w:r>
          </w:p>
        </w:tc>
        <w:tc>
          <w:tcPr>
            <w:tcW w:w="2268" w:type="dxa"/>
            <w:vAlign w:val="center"/>
          </w:tcPr>
          <w:p w:rsidR="0046223A" w:rsidRPr="00642EB2" w:rsidRDefault="0046223A" w:rsidP="000B6EB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46223A" w:rsidRPr="00642EB2" w:rsidRDefault="0046223A" w:rsidP="000B6EB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46223A" w:rsidRPr="00642EB2" w:rsidRDefault="0046223A" w:rsidP="000B6EB3">
            <w:pPr>
              <w:ind w:left="10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46223A" w:rsidRPr="00642EB2" w:rsidRDefault="0046223A" w:rsidP="000B6EB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46223A" w:rsidRPr="00642EB2" w:rsidRDefault="0046223A" w:rsidP="000B6EB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46223A" w:rsidRPr="00642EB2" w:rsidRDefault="0046223A" w:rsidP="000B6EB3">
            <w:pPr>
              <w:spacing w:before="100" w:beforeAutospacing="1" w:after="100" w:afterAutospacing="1"/>
              <w:ind w:left="142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7036BE" w:rsidRDefault="0046223A" w:rsidP="00E55873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Mokykliniai </w:t>
            </w:r>
            <w:r w:rsidRPr="007036B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Pr="007036BE">
              <w:rPr>
                <w:rFonts w:eastAsia="Times New Roman" w:cs="Times New Roman"/>
                <w:szCs w:val="24"/>
                <w:lang w:eastAsia="lt-LT"/>
              </w:rPr>
              <w:br/>
            </w:r>
            <w:r w:rsidRPr="007036BE">
              <w:rPr>
                <w:rFonts w:eastAsia="Times New Roman" w:cs="Times New Roman"/>
                <w:iCs/>
                <w:szCs w:val="24"/>
                <w:lang w:eastAsia="lt-LT"/>
              </w:rPr>
              <w:t>vadovėliai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0"/>
              <w:gridCol w:w="3542"/>
            </w:tblGrid>
            <w:tr w:rsidR="0046223A" w:rsidRPr="007036BE" w:rsidTr="000B6EB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6223A" w:rsidRPr="007036BE" w:rsidRDefault="0046223A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6223A" w:rsidRPr="007036BE" w:rsidRDefault="0046223A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3497" w:type="dxa"/>
                  <w:vAlign w:val="center"/>
                  <w:hideMark/>
                </w:tcPr>
                <w:p w:rsidR="0046223A" w:rsidRPr="007036BE" w:rsidRDefault="0046223A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7036BE">
                    <w:rPr>
                      <w:rFonts w:eastAsia="Times New Roman" w:cs="Times New Roman"/>
                      <w:szCs w:val="24"/>
                      <w:lang w:eastAsia="lt-LT"/>
                    </w:rPr>
                    <w:t>22111000-1</w:t>
                  </w:r>
                </w:p>
              </w:tc>
            </w:tr>
          </w:tbl>
          <w:p w:rsidR="0046223A" w:rsidRPr="007036BE" w:rsidRDefault="0046223A" w:rsidP="00E5587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46223A" w:rsidRPr="007036BE" w:rsidRDefault="00AE248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70</w:t>
            </w:r>
            <w:r w:rsidR="0046223A" w:rsidRPr="007036BE">
              <w:rPr>
                <w:rFonts w:eastAsia="Times New Roman" w:cs="Times New Roman"/>
                <w:szCs w:val="24"/>
                <w:lang w:eastAsia="lt-LT"/>
              </w:rPr>
              <w:t xml:space="preserve">00,00 </w:t>
            </w:r>
            <w:proofErr w:type="spellStart"/>
            <w:r w:rsidR="0046223A" w:rsidRPr="007036BE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46223A" w:rsidRPr="007036BE" w:rsidRDefault="00E55873" w:rsidP="00725928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III</w:t>
            </w:r>
            <w:r w:rsidR="0046223A" w:rsidRPr="007036BE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="0046223A" w:rsidRPr="007036BE"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 w:rsidR="0046223A" w:rsidRPr="007036BE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Pr="00642EB2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</w:t>
            </w:r>
            <w:r w:rsidR="00AE248A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Pr="00642EB2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46223A" w:rsidRPr="00642EB2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 CVP IS</w:t>
            </w:r>
          </w:p>
        </w:tc>
        <w:tc>
          <w:tcPr>
            <w:tcW w:w="2435" w:type="dxa"/>
            <w:vAlign w:val="center"/>
          </w:tcPr>
          <w:p w:rsidR="0046223A" w:rsidRPr="00642EB2" w:rsidRDefault="0046223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 xml:space="preserve">Pagal </w:t>
            </w:r>
            <w:r>
              <w:rPr>
                <w:rFonts w:eastAsia="Times New Roman" w:cs="Times New Roman"/>
                <w:szCs w:val="24"/>
                <w:lang w:eastAsia="lt-LT"/>
              </w:rPr>
              <w:t>TS</w:t>
            </w:r>
          </w:p>
        </w:tc>
      </w:tr>
      <w:tr w:rsidR="00E55873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E55873" w:rsidRDefault="00E55873" w:rsidP="00E55873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Vadovėliai</w:t>
            </w:r>
          </w:p>
        </w:tc>
        <w:tc>
          <w:tcPr>
            <w:tcW w:w="2268" w:type="dxa"/>
            <w:vAlign w:val="center"/>
          </w:tcPr>
          <w:p w:rsidR="00E55873" w:rsidRPr="007036BE" w:rsidRDefault="00E55873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22112000-8</w:t>
            </w:r>
          </w:p>
        </w:tc>
        <w:tc>
          <w:tcPr>
            <w:tcW w:w="2126" w:type="dxa"/>
            <w:vAlign w:val="center"/>
          </w:tcPr>
          <w:p w:rsidR="00E55873" w:rsidRDefault="00E55873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500,00Eur</w:t>
            </w:r>
          </w:p>
        </w:tc>
        <w:tc>
          <w:tcPr>
            <w:tcW w:w="2410" w:type="dxa"/>
            <w:vAlign w:val="center"/>
          </w:tcPr>
          <w:p w:rsidR="00E55873" w:rsidRPr="007036BE" w:rsidRDefault="00E55873" w:rsidP="00725928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 xml:space="preserve">II – IV </w:t>
            </w:r>
            <w:proofErr w:type="spellStart"/>
            <w:r w:rsidRPr="007036BE"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 w:rsidRPr="007036BE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E55873" w:rsidRDefault="00E55873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2021-12-31</w:t>
            </w:r>
          </w:p>
        </w:tc>
        <w:tc>
          <w:tcPr>
            <w:tcW w:w="1701" w:type="dxa"/>
            <w:vAlign w:val="center"/>
          </w:tcPr>
          <w:p w:rsidR="00E55873" w:rsidRDefault="00E55873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E55873" w:rsidRPr="00642EB2" w:rsidRDefault="00E55873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Pr="00642EB2">
              <w:rPr>
                <w:rFonts w:eastAsia="Times New Roman" w:cs="Times New Roman"/>
                <w:color w:val="FF0000"/>
                <w:szCs w:val="24"/>
                <w:lang w:eastAsia="lt-LT"/>
              </w:rPr>
              <w:t>.</w:t>
            </w:r>
          </w:p>
        </w:tc>
      </w:tr>
      <w:tr w:rsidR="00E55873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E55873" w:rsidRDefault="00E55873" w:rsidP="00E55873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Bibliotekos knygos</w:t>
            </w:r>
          </w:p>
        </w:tc>
        <w:tc>
          <w:tcPr>
            <w:tcW w:w="2268" w:type="dxa"/>
            <w:vAlign w:val="center"/>
          </w:tcPr>
          <w:p w:rsidR="00E55873" w:rsidRDefault="00E55873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t>22113000-5</w:t>
            </w:r>
          </w:p>
        </w:tc>
        <w:tc>
          <w:tcPr>
            <w:tcW w:w="2126" w:type="dxa"/>
            <w:vAlign w:val="center"/>
          </w:tcPr>
          <w:p w:rsidR="00E55873" w:rsidRDefault="00E55873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1000,00Eur</w:t>
            </w:r>
          </w:p>
        </w:tc>
        <w:tc>
          <w:tcPr>
            <w:tcW w:w="2410" w:type="dxa"/>
            <w:vAlign w:val="center"/>
          </w:tcPr>
          <w:p w:rsidR="00E55873" w:rsidRPr="007036BE" w:rsidRDefault="00E55873" w:rsidP="00725928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III-IV 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E55873" w:rsidRDefault="00E55873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2021-12-31</w:t>
            </w:r>
          </w:p>
        </w:tc>
        <w:tc>
          <w:tcPr>
            <w:tcW w:w="1701" w:type="dxa"/>
            <w:vAlign w:val="center"/>
          </w:tcPr>
          <w:p w:rsidR="00E55873" w:rsidRDefault="00E55873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E55873" w:rsidRPr="00642EB2" w:rsidRDefault="00E55873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Pr="00642EB2">
              <w:rPr>
                <w:rFonts w:eastAsia="Times New Roman" w:cs="Times New Roman"/>
                <w:color w:val="FF0000"/>
                <w:szCs w:val="24"/>
                <w:lang w:eastAsia="lt-LT"/>
              </w:rPr>
              <w:t>.</w:t>
            </w:r>
          </w:p>
        </w:tc>
      </w:tr>
      <w:tr w:rsidR="00081969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081969" w:rsidRDefault="00081969" w:rsidP="00E55873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Interaktyvios edukacinės priemonės</w:t>
            </w:r>
          </w:p>
        </w:tc>
        <w:tc>
          <w:tcPr>
            <w:tcW w:w="2268" w:type="dxa"/>
            <w:vAlign w:val="center"/>
          </w:tcPr>
          <w:p w:rsidR="00081969" w:rsidRPr="007036BE" w:rsidRDefault="00081969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t>80520000-5</w:t>
            </w:r>
          </w:p>
        </w:tc>
        <w:tc>
          <w:tcPr>
            <w:tcW w:w="2126" w:type="dxa"/>
            <w:vAlign w:val="center"/>
          </w:tcPr>
          <w:p w:rsidR="00081969" w:rsidRDefault="00081969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14500,00Eur</w:t>
            </w:r>
          </w:p>
        </w:tc>
        <w:tc>
          <w:tcPr>
            <w:tcW w:w="2410" w:type="dxa"/>
            <w:vAlign w:val="center"/>
          </w:tcPr>
          <w:p w:rsidR="00081969" w:rsidRDefault="00081969" w:rsidP="00725928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II 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081969" w:rsidRDefault="00081969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2021-12-31</w:t>
            </w:r>
          </w:p>
        </w:tc>
        <w:tc>
          <w:tcPr>
            <w:tcW w:w="1701" w:type="dxa"/>
            <w:vAlign w:val="center"/>
          </w:tcPr>
          <w:p w:rsidR="00081969" w:rsidRDefault="00081969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CVP IS</w:t>
            </w:r>
          </w:p>
        </w:tc>
        <w:tc>
          <w:tcPr>
            <w:tcW w:w="2435" w:type="dxa"/>
            <w:vAlign w:val="center"/>
          </w:tcPr>
          <w:p w:rsidR="00081969" w:rsidRPr="00642EB2" w:rsidRDefault="00081969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TS</w:t>
            </w:r>
          </w:p>
        </w:tc>
      </w:tr>
      <w:tr w:rsidR="00081969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081969" w:rsidRDefault="00081969" w:rsidP="00E55873">
            <w:pPr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Serveris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725928" w:rsidRPr="00725928" w:rsidTr="0072592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25928" w:rsidRPr="00725928" w:rsidRDefault="00725928" w:rsidP="00725928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725928" w:rsidRPr="00725928" w:rsidRDefault="00725928" w:rsidP="00725928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725928">
                    <w:rPr>
                      <w:rFonts w:eastAsia="Times New Roman" w:cs="Times New Roman"/>
                      <w:szCs w:val="24"/>
                      <w:lang w:eastAsia="lt-LT"/>
                    </w:rPr>
                    <w:t>48820000-2</w:t>
                  </w:r>
                </w:p>
              </w:tc>
            </w:tr>
          </w:tbl>
          <w:p w:rsidR="00081969" w:rsidRDefault="00081969" w:rsidP="00E55873"/>
        </w:tc>
        <w:tc>
          <w:tcPr>
            <w:tcW w:w="2126" w:type="dxa"/>
            <w:vAlign w:val="center"/>
          </w:tcPr>
          <w:p w:rsidR="00081969" w:rsidRDefault="00725928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13100</w:t>
            </w:r>
            <w:r w:rsidR="00081969">
              <w:rPr>
                <w:rFonts w:eastAsia="Times New Roman" w:cs="Times New Roman"/>
                <w:szCs w:val="24"/>
                <w:lang w:eastAsia="lt-LT"/>
              </w:rPr>
              <w:t>,00Eur</w:t>
            </w:r>
          </w:p>
        </w:tc>
        <w:tc>
          <w:tcPr>
            <w:tcW w:w="2410" w:type="dxa"/>
            <w:vAlign w:val="center"/>
          </w:tcPr>
          <w:p w:rsidR="00081969" w:rsidRDefault="00081969" w:rsidP="00725928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II 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081969" w:rsidRDefault="00081969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2021-12-31</w:t>
            </w:r>
          </w:p>
        </w:tc>
        <w:tc>
          <w:tcPr>
            <w:tcW w:w="1701" w:type="dxa"/>
            <w:vAlign w:val="center"/>
          </w:tcPr>
          <w:p w:rsidR="00081969" w:rsidRDefault="00081969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CVP IS</w:t>
            </w:r>
          </w:p>
        </w:tc>
        <w:tc>
          <w:tcPr>
            <w:tcW w:w="2435" w:type="dxa"/>
            <w:vAlign w:val="center"/>
          </w:tcPr>
          <w:p w:rsidR="00081969" w:rsidRDefault="00081969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TS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Default="0046223A" w:rsidP="00E55873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Mokymo priemonės</w:t>
            </w:r>
          </w:p>
        </w:tc>
        <w:tc>
          <w:tcPr>
            <w:tcW w:w="2268" w:type="dxa"/>
            <w:vAlign w:val="center"/>
          </w:tcPr>
          <w:p w:rsidR="0046223A" w:rsidRPr="007036BE" w:rsidRDefault="0046223A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39162100-6</w:t>
            </w:r>
          </w:p>
        </w:tc>
        <w:tc>
          <w:tcPr>
            <w:tcW w:w="2126" w:type="dxa"/>
            <w:vAlign w:val="center"/>
          </w:tcPr>
          <w:p w:rsidR="0046223A" w:rsidRDefault="00725928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100</w:t>
            </w:r>
            <w:r w:rsidR="0046223A">
              <w:rPr>
                <w:rFonts w:eastAsia="Times New Roman" w:cs="Times New Roman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46223A" w:rsidRDefault="0046223A" w:rsidP="00725928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II-IV </w:t>
            </w:r>
            <w:proofErr w:type="spellStart"/>
            <w:r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Default="0038390D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="0046223A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46223A" w:rsidRPr="00642EB2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CVP IS</w:t>
            </w:r>
          </w:p>
        </w:tc>
        <w:tc>
          <w:tcPr>
            <w:tcW w:w="2435" w:type="dxa"/>
            <w:vAlign w:val="center"/>
          </w:tcPr>
          <w:p w:rsidR="0046223A" w:rsidRPr="00642EB2" w:rsidRDefault="0046223A" w:rsidP="00E5587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TS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7036BE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Kompiuteriai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ir jų priedai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468"/>
            </w:tblGrid>
            <w:tr w:rsidR="0046223A" w:rsidRPr="007036BE" w:rsidTr="000B6EB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6223A" w:rsidRPr="007036BE" w:rsidRDefault="0046223A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2423" w:type="dxa"/>
                  <w:vAlign w:val="center"/>
                  <w:hideMark/>
                </w:tcPr>
                <w:p w:rsidR="0046223A" w:rsidRPr="007036BE" w:rsidRDefault="0046223A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46223A" w:rsidRPr="007036BE" w:rsidRDefault="0046223A" w:rsidP="00E55873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30213000-5</w:t>
            </w:r>
          </w:p>
        </w:tc>
        <w:tc>
          <w:tcPr>
            <w:tcW w:w="2126" w:type="dxa"/>
            <w:vAlign w:val="center"/>
          </w:tcPr>
          <w:p w:rsidR="0046223A" w:rsidRPr="007036BE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  <w:p w:rsidR="0046223A" w:rsidRPr="007036BE" w:rsidRDefault="0046223A" w:rsidP="00E55873">
            <w:pPr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50</w:t>
            </w: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  <w:p w:rsidR="0046223A" w:rsidRPr="007036BE" w:rsidRDefault="0046223A" w:rsidP="00E55873">
            <w:pPr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46223A" w:rsidRPr="007036BE" w:rsidRDefault="00DF7E9A" w:rsidP="00725928">
            <w:pPr>
              <w:ind w:left="10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II - </w:t>
            </w:r>
            <w:r w:rsidR="0046223A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IV </w:t>
            </w:r>
            <w:proofErr w:type="spellStart"/>
            <w:r w:rsidR="0046223A"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 w:rsidR="0046223A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  <w:r w:rsidR="0046223A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  <w:tc>
          <w:tcPr>
            <w:tcW w:w="2126" w:type="dxa"/>
            <w:vAlign w:val="center"/>
          </w:tcPr>
          <w:p w:rsidR="0046223A" w:rsidRPr="00642EB2" w:rsidRDefault="0038390D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="0046223A" w:rsidRPr="00642EB2">
              <w:rPr>
                <w:rFonts w:eastAsia="Times New Roman" w:cs="Times New Roman"/>
                <w:szCs w:val="24"/>
                <w:lang w:eastAsia="lt-LT"/>
              </w:rPr>
              <w:t>-12-31</w:t>
            </w:r>
            <w:r w:rsidR="0046223A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vAlign w:val="center"/>
          </w:tcPr>
          <w:p w:rsidR="0046223A" w:rsidRPr="00642EB2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6223A" w:rsidRPr="00642EB2" w:rsidRDefault="0046223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Pr="00642EB2">
              <w:rPr>
                <w:rFonts w:eastAsia="Times New Roman" w:cs="Times New Roman"/>
                <w:color w:val="FF0000"/>
                <w:szCs w:val="24"/>
                <w:lang w:eastAsia="lt-LT"/>
              </w:rPr>
              <w:t>.</w:t>
            </w:r>
            <w:r w:rsidRPr="00642EB2">
              <w:rPr>
                <w:rFonts w:eastAsia="Times New Roman" w:cs="Times New Roman"/>
                <w:color w:val="FF0000"/>
                <w:szCs w:val="24"/>
                <w:lang w:eastAsia="lt-LT"/>
              </w:rPr>
              <w:br/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7036BE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Sporto prekės ir reikmenys</w:t>
            </w:r>
          </w:p>
        </w:tc>
        <w:tc>
          <w:tcPr>
            <w:tcW w:w="2268" w:type="dxa"/>
            <w:vAlign w:val="center"/>
          </w:tcPr>
          <w:p w:rsidR="0046223A" w:rsidRPr="007036BE" w:rsidRDefault="0046223A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>37400000-2</w:t>
            </w:r>
          </w:p>
        </w:tc>
        <w:tc>
          <w:tcPr>
            <w:tcW w:w="2126" w:type="dxa"/>
            <w:vAlign w:val="center"/>
          </w:tcPr>
          <w:p w:rsidR="0046223A" w:rsidRPr="007036BE" w:rsidRDefault="00725928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AE248A">
              <w:rPr>
                <w:rFonts w:eastAsia="Times New Roman" w:cs="Times New Roman"/>
                <w:szCs w:val="24"/>
                <w:lang w:eastAsia="lt-LT"/>
              </w:rPr>
              <w:t>0</w:t>
            </w:r>
            <w:r w:rsidR="0046223A" w:rsidRPr="007036BE">
              <w:rPr>
                <w:rFonts w:eastAsia="Times New Roman" w:cs="Times New Roman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46223A" w:rsidRPr="007036BE" w:rsidRDefault="0046223A" w:rsidP="00725928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szCs w:val="24"/>
                <w:lang w:eastAsia="lt-LT"/>
              </w:rPr>
              <w:t xml:space="preserve">III-IV </w:t>
            </w:r>
            <w:proofErr w:type="spellStart"/>
            <w:r w:rsidRPr="007036BE">
              <w:rPr>
                <w:rFonts w:eastAsia="Times New Roman" w:cs="Times New Roman"/>
                <w:szCs w:val="24"/>
                <w:lang w:eastAsia="lt-LT"/>
              </w:rPr>
              <w:t>ketv</w:t>
            </w:r>
            <w:proofErr w:type="spellEnd"/>
            <w:r w:rsidRPr="007036BE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Pr="00642EB2" w:rsidRDefault="0038390D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="0046223A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46223A" w:rsidRPr="00642EB2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6223A" w:rsidRPr="00642EB2" w:rsidRDefault="0046223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Pagal poreikį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7036BE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Biuro prekės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  <w:gridCol w:w="1682"/>
              <w:gridCol w:w="1682"/>
              <w:gridCol w:w="1682"/>
            </w:tblGrid>
            <w:tr w:rsidR="0046223A" w:rsidRPr="007036BE" w:rsidTr="000B6EB3">
              <w:trPr>
                <w:tblCellSpacing w:w="15" w:type="dxa"/>
              </w:trPr>
              <w:tc>
                <w:tcPr>
                  <w:tcW w:w="65" w:type="dxa"/>
                  <w:vAlign w:val="center"/>
                  <w:hideMark/>
                </w:tcPr>
                <w:p w:rsidR="0046223A" w:rsidRPr="007036BE" w:rsidRDefault="0046223A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1652" w:type="dxa"/>
                  <w:vAlign w:val="center"/>
                </w:tcPr>
                <w:p w:rsidR="0046223A" w:rsidRPr="007036BE" w:rsidRDefault="0046223A" w:rsidP="00E55873">
                  <w:pPr>
                    <w:rPr>
                      <w:rFonts w:cs="Times New Roman"/>
                      <w:szCs w:val="24"/>
                    </w:rPr>
                  </w:pPr>
                  <w:r w:rsidRPr="007036BE">
                    <w:rPr>
                      <w:szCs w:val="24"/>
                    </w:rPr>
                    <w:t>30192000-1</w:t>
                  </w:r>
                </w:p>
              </w:tc>
              <w:tc>
                <w:tcPr>
                  <w:tcW w:w="1652" w:type="dxa"/>
                  <w:vAlign w:val="center"/>
                </w:tcPr>
                <w:p w:rsidR="0046223A" w:rsidRPr="007036BE" w:rsidRDefault="0046223A" w:rsidP="00E55873">
                  <w:pPr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1637" w:type="dxa"/>
                  <w:vAlign w:val="center"/>
                </w:tcPr>
                <w:p w:rsidR="0046223A" w:rsidRPr="007036BE" w:rsidRDefault="0046223A" w:rsidP="00E55873">
                  <w:pPr>
                    <w:rPr>
                      <w:rFonts w:cs="Times New Roman"/>
                      <w:szCs w:val="24"/>
                    </w:rPr>
                  </w:pPr>
                  <w:r w:rsidRPr="007036BE">
                    <w:rPr>
                      <w:rFonts w:cs="Times New Roman"/>
                      <w:szCs w:val="24"/>
                    </w:rPr>
                    <w:t>Biuro reikmenys</w:t>
                  </w:r>
                </w:p>
              </w:tc>
            </w:tr>
          </w:tbl>
          <w:p w:rsidR="0046223A" w:rsidRPr="007036BE" w:rsidRDefault="0046223A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46223A" w:rsidRPr="007036BE" w:rsidRDefault="00AE248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10</w:t>
            </w:r>
            <w:r w:rsidR="0046223A"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46223A" w:rsidRPr="007036BE" w:rsidRDefault="0046223A" w:rsidP="00725928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 – IV 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Pr="00642EB2" w:rsidRDefault="0038390D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="0046223A" w:rsidRPr="00642EB2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46223A" w:rsidRPr="00642EB2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6223A" w:rsidRPr="00642EB2" w:rsidRDefault="0046223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poreikį.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7036BE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Biuro popierius</w:t>
            </w:r>
          </w:p>
        </w:tc>
        <w:tc>
          <w:tcPr>
            <w:tcW w:w="2268" w:type="dxa"/>
            <w:vAlign w:val="center"/>
          </w:tcPr>
          <w:p w:rsidR="0046223A" w:rsidRPr="007036BE" w:rsidRDefault="0046223A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t>30197630-1</w:t>
            </w:r>
          </w:p>
        </w:tc>
        <w:tc>
          <w:tcPr>
            <w:tcW w:w="2126" w:type="dxa"/>
            <w:vAlign w:val="center"/>
          </w:tcPr>
          <w:p w:rsidR="0046223A" w:rsidRPr="007036BE" w:rsidRDefault="00AE248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10</w:t>
            </w:r>
            <w:r w:rsidR="0046223A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46223A" w:rsidRPr="007036BE" w:rsidRDefault="0046223A" w:rsidP="00725928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III -IV 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Pr="00642EB2" w:rsidRDefault="0038390D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="0046223A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46223A" w:rsidRPr="00642EB2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6223A" w:rsidRPr="00642EB2" w:rsidRDefault="0046223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7036BE" w:rsidRDefault="00081969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Antiseptikai ir dezinfekuojančios priemonės</w:t>
            </w:r>
          </w:p>
        </w:tc>
        <w:tc>
          <w:tcPr>
            <w:tcW w:w="2268" w:type="dxa"/>
            <w:vAlign w:val="center"/>
          </w:tcPr>
          <w:p w:rsidR="0046223A" w:rsidRPr="007036BE" w:rsidRDefault="00725928" w:rsidP="00E55873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t>33631600-8</w:t>
            </w:r>
          </w:p>
        </w:tc>
        <w:tc>
          <w:tcPr>
            <w:tcW w:w="2126" w:type="dxa"/>
            <w:vAlign w:val="center"/>
          </w:tcPr>
          <w:p w:rsidR="0046223A" w:rsidRPr="007036BE" w:rsidRDefault="00081969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1000,00Eur</w:t>
            </w:r>
          </w:p>
        </w:tc>
        <w:tc>
          <w:tcPr>
            <w:tcW w:w="2410" w:type="dxa"/>
            <w:vAlign w:val="center"/>
          </w:tcPr>
          <w:p w:rsidR="0046223A" w:rsidRPr="007036BE" w:rsidRDefault="00081969" w:rsidP="00725928">
            <w:pPr>
              <w:ind w:left="10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I-IV 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Pr="00642EB2" w:rsidRDefault="00081969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2021-12-31</w:t>
            </w:r>
          </w:p>
        </w:tc>
        <w:tc>
          <w:tcPr>
            <w:tcW w:w="1701" w:type="dxa"/>
            <w:vAlign w:val="center"/>
          </w:tcPr>
          <w:p w:rsidR="0046223A" w:rsidRPr="00642EB2" w:rsidRDefault="00081969" w:rsidP="00E55873">
            <w:pPr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6223A" w:rsidRPr="00642EB2" w:rsidRDefault="00081969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poreikį.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271EB5" w:rsidRDefault="00725928" w:rsidP="00725928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Patalpų v</w:t>
            </w:r>
            <w:r w:rsidR="0046223A">
              <w:rPr>
                <w:rFonts w:eastAsia="Times New Roman" w:cs="Times New Roman"/>
                <w:color w:val="363636"/>
                <w:szCs w:val="24"/>
                <w:lang w:eastAsia="lt-LT"/>
              </w:rPr>
              <w:t>alymo reikmenys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725928" w:rsidRPr="00725928" w:rsidTr="0072592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725928" w:rsidRPr="00725928" w:rsidRDefault="00725928" w:rsidP="00725928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725928" w:rsidRPr="00725928" w:rsidRDefault="00725928" w:rsidP="00725928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725928">
                    <w:rPr>
                      <w:rFonts w:eastAsia="Times New Roman" w:cs="Times New Roman"/>
                      <w:szCs w:val="24"/>
                      <w:lang w:eastAsia="lt-LT"/>
                    </w:rPr>
                    <w:t>39224300-1</w:t>
                  </w:r>
                </w:p>
              </w:tc>
            </w:tr>
          </w:tbl>
          <w:p w:rsidR="0046223A" w:rsidRPr="00271EB5" w:rsidRDefault="0046223A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46223A" w:rsidRPr="00271EB5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5</w:t>
            </w:r>
            <w:r w:rsidR="0046223A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46223A" w:rsidRDefault="0046223A" w:rsidP="00725928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Pr="00271EB5" w:rsidRDefault="0038390D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="0046223A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46223A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6223A" w:rsidRPr="00271EB5" w:rsidRDefault="0046223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271EB5" w:rsidRDefault="0046223A" w:rsidP="00E55873">
            <w:pPr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lastRenderedPageBreak/>
              <w:t>Statybinės ir ūkinės prekės</w:t>
            </w:r>
          </w:p>
        </w:tc>
        <w:tc>
          <w:tcPr>
            <w:tcW w:w="2268" w:type="dxa"/>
            <w:vAlign w:val="center"/>
          </w:tcPr>
          <w:p w:rsidR="0046223A" w:rsidRPr="00271EB5" w:rsidRDefault="0046223A" w:rsidP="00E55873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44100000-1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0"/>
              <w:gridCol w:w="4088"/>
            </w:tblGrid>
            <w:tr w:rsidR="0046223A" w:rsidRPr="00271EB5" w:rsidTr="000B6EB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46223A" w:rsidRPr="00271EB5" w:rsidRDefault="0046223A" w:rsidP="00E55873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6223A" w:rsidRPr="00271EB5" w:rsidRDefault="0046223A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  <w:tc>
                <w:tcPr>
                  <w:tcW w:w="4043" w:type="dxa"/>
                  <w:vAlign w:val="center"/>
                  <w:hideMark/>
                </w:tcPr>
                <w:p w:rsidR="0046223A" w:rsidRPr="00271EB5" w:rsidRDefault="0046223A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46223A" w:rsidRPr="00271EB5" w:rsidRDefault="0046223A" w:rsidP="00E55873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46223A" w:rsidRPr="00271EB5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39</w:t>
            </w:r>
            <w:r w:rsidR="0046223A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="0046223A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46223A" w:rsidRPr="00271EB5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 w:rsidRPr="00271EB5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Pr="00271EB5" w:rsidRDefault="0038390D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="0046223A" w:rsidRPr="00271EB5">
              <w:rPr>
                <w:rFonts w:eastAsia="Times New Roman" w:cs="Times New Roman"/>
                <w:szCs w:val="24"/>
                <w:lang w:eastAsia="lt-LT"/>
              </w:rPr>
              <w:t>-12-31</w:t>
            </w:r>
            <w:r w:rsidR="0046223A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1701" w:type="dxa"/>
            <w:vAlign w:val="center"/>
          </w:tcPr>
          <w:p w:rsidR="0046223A" w:rsidRPr="00271EB5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6223A" w:rsidRPr="00271EB5" w:rsidRDefault="0046223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poreikį.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br/>
            </w:r>
          </w:p>
        </w:tc>
      </w:tr>
      <w:tr w:rsidR="0038390D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38390D" w:rsidRDefault="0038390D" w:rsidP="00E55873">
            <w:pPr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Patalpų valymo priemonės</w:t>
            </w:r>
          </w:p>
        </w:tc>
        <w:tc>
          <w:tcPr>
            <w:tcW w:w="2268" w:type="dxa"/>
            <w:vAlign w:val="center"/>
          </w:tcPr>
          <w:p w:rsidR="0038390D" w:rsidRPr="00271EB5" w:rsidRDefault="00725928" w:rsidP="00E5587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t>39800000-0</w:t>
            </w:r>
          </w:p>
        </w:tc>
        <w:tc>
          <w:tcPr>
            <w:tcW w:w="2126" w:type="dxa"/>
            <w:vAlign w:val="center"/>
          </w:tcPr>
          <w:p w:rsidR="0038390D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13</w:t>
            </w:r>
            <w:r w:rsidR="00725928">
              <w:rPr>
                <w:rFonts w:eastAsia="Times New Roman" w:cs="Times New Roman"/>
                <w:color w:val="363636"/>
                <w:szCs w:val="24"/>
                <w:lang w:eastAsia="lt-LT"/>
              </w:rPr>
              <w:t>0</w:t>
            </w:r>
            <w:r w:rsidR="0038390D">
              <w:rPr>
                <w:rFonts w:eastAsia="Times New Roman" w:cs="Times New Roman"/>
                <w:color w:val="363636"/>
                <w:szCs w:val="24"/>
                <w:lang w:eastAsia="lt-LT"/>
              </w:rPr>
              <w:t>0,00Eur</w:t>
            </w:r>
          </w:p>
        </w:tc>
        <w:tc>
          <w:tcPr>
            <w:tcW w:w="2410" w:type="dxa"/>
            <w:vAlign w:val="center"/>
          </w:tcPr>
          <w:p w:rsidR="0038390D" w:rsidRDefault="0038390D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II-IV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38390D" w:rsidRDefault="0038390D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2021-12-31</w:t>
            </w:r>
          </w:p>
        </w:tc>
        <w:tc>
          <w:tcPr>
            <w:tcW w:w="1701" w:type="dxa"/>
            <w:vAlign w:val="center"/>
          </w:tcPr>
          <w:p w:rsidR="0038390D" w:rsidRDefault="00725928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38390D" w:rsidRPr="00271EB5" w:rsidRDefault="00725928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271EB5" w:rsidRDefault="0038390D" w:rsidP="00E55873">
            <w:pPr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t>Šildymo kuras</w:t>
            </w:r>
          </w:p>
        </w:tc>
        <w:tc>
          <w:tcPr>
            <w:tcW w:w="2268" w:type="dxa"/>
            <w:vAlign w:val="center"/>
          </w:tcPr>
          <w:p w:rsidR="0046223A" w:rsidRPr="00271EB5" w:rsidRDefault="00725928" w:rsidP="00E5587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t>09111400-4</w:t>
            </w:r>
          </w:p>
        </w:tc>
        <w:tc>
          <w:tcPr>
            <w:tcW w:w="2126" w:type="dxa"/>
            <w:vAlign w:val="center"/>
          </w:tcPr>
          <w:p w:rsidR="0046223A" w:rsidRPr="00271EB5" w:rsidRDefault="00725928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250</w:t>
            </w:r>
            <w:r w:rsidR="0046223A">
              <w:rPr>
                <w:rFonts w:eastAsia="Times New Roman" w:cs="Times New Roman"/>
                <w:color w:val="363636"/>
                <w:szCs w:val="24"/>
                <w:lang w:eastAsia="lt-LT"/>
              </w:rPr>
              <w:t>0,00Eur</w:t>
            </w:r>
          </w:p>
        </w:tc>
        <w:tc>
          <w:tcPr>
            <w:tcW w:w="2410" w:type="dxa"/>
            <w:vAlign w:val="center"/>
          </w:tcPr>
          <w:p w:rsidR="0046223A" w:rsidRPr="00365C14" w:rsidRDefault="00394E86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III - </w:t>
            </w:r>
            <w:r w:rsidR="0038390D">
              <w:rPr>
                <w:rFonts w:eastAsia="Times New Roman" w:cs="Times New Roman"/>
                <w:color w:val="363636"/>
                <w:szCs w:val="24"/>
                <w:lang w:eastAsia="lt-LT"/>
              </w:rPr>
              <w:t>IV</w:t>
            </w:r>
            <w:r w:rsidR="0046223A" w:rsidRPr="00365C14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  <w:proofErr w:type="spellStart"/>
            <w:r w:rsidR="0046223A" w:rsidRPr="00365C14">
              <w:rPr>
                <w:rFonts w:eastAsia="Times New Roman" w:cs="Times New Roman"/>
                <w:color w:val="363636"/>
                <w:szCs w:val="24"/>
                <w:lang w:eastAsia="lt-LT"/>
              </w:rPr>
              <w:t>ketv</w:t>
            </w:r>
            <w:proofErr w:type="spellEnd"/>
            <w:r w:rsidR="0046223A" w:rsidRPr="00365C14">
              <w:rPr>
                <w:rFonts w:eastAsia="Times New Roman" w:cs="Times New Roman"/>
                <w:color w:val="363636"/>
                <w:szCs w:val="24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Pr="00271EB5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</w:t>
            </w:r>
            <w:r w:rsidR="00394E86">
              <w:rPr>
                <w:rFonts w:eastAsia="Times New Roman" w:cs="Times New Roman"/>
                <w:szCs w:val="24"/>
                <w:lang w:eastAsia="lt-LT"/>
              </w:rPr>
              <w:t>021-12</w:t>
            </w:r>
            <w:r>
              <w:rPr>
                <w:rFonts w:eastAsia="Times New Roman" w:cs="Times New Roman"/>
                <w:szCs w:val="24"/>
                <w:lang w:eastAsia="lt-LT"/>
              </w:rPr>
              <w:t>-31</w:t>
            </w:r>
          </w:p>
        </w:tc>
        <w:tc>
          <w:tcPr>
            <w:tcW w:w="1701" w:type="dxa"/>
            <w:vAlign w:val="center"/>
          </w:tcPr>
          <w:p w:rsidR="0046223A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6223A" w:rsidRPr="00271EB5" w:rsidRDefault="00AE248A" w:rsidP="00DF7E9A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Pagal </w:t>
            </w:r>
            <w:r w:rsidR="00DF7E9A">
              <w:rPr>
                <w:rFonts w:eastAsia="Times New Roman" w:cs="Times New Roman"/>
                <w:color w:val="363636"/>
                <w:szCs w:val="24"/>
                <w:lang w:eastAsia="lt-LT"/>
              </w:rPr>
              <w:t>TS</w:t>
            </w:r>
          </w:p>
        </w:tc>
      </w:tr>
      <w:tr w:rsidR="0038390D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38390D" w:rsidRDefault="00081969" w:rsidP="00E55873">
            <w:pPr>
              <w:jc w:val="center"/>
            </w:pPr>
            <w:r>
              <w:t>Transporto priemonių dalys</w:t>
            </w:r>
          </w:p>
        </w:tc>
        <w:tc>
          <w:tcPr>
            <w:tcW w:w="2268" w:type="dxa"/>
            <w:vAlign w:val="center"/>
          </w:tcPr>
          <w:p w:rsidR="0038390D" w:rsidRPr="00271EB5" w:rsidRDefault="00725928" w:rsidP="00E5587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t>34300000-0</w:t>
            </w:r>
          </w:p>
        </w:tc>
        <w:tc>
          <w:tcPr>
            <w:tcW w:w="2126" w:type="dxa"/>
            <w:vAlign w:val="center"/>
          </w:tcPr>
          <w:p w:rsidR="0038390D" w:rsidRDefault="00394E86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10</w:t>
            </w:r>
            <w:r w:rsidR="00081969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00,00 </w:t>
            </w:r>
            <w:proofErr w:type="spellStart"/>
            <w:r w:rsidR="00081969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38390D" w:rsidRPr="00394E86" w:rsidRDefault="00394E86" w:rsidP="00394E86">
            <w:pPr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           </w:t>
            </w:r>
            <w:r w:rsidR="00081969" w:rsidRPr="00394E86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 w:rsidR="00081969" w:rsidRPr="00394E86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="00081969" w:rsidRPr="00394E86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38390D" w:rsidRDefault="00081969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2021-12-31</w:t>
            </w:r>
          </w:p>
        </w:tc>
        <w:tc>
          <w:tcPr>
            <w:tcW w:w="1701" w:type="dxa"/>
            <w:vAlign w:val="center"/>
          </w:tcPr>
          <w:p w:rsidR="0038390D" w:rsidRDefault="00081969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38390D" w:rsidRPr="00271EB5" w:rsidRDefault="00081969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poreikį.</w:t>
            </w:r>
          </w:p>
        </w:tc>
      </w:tr>
      <w:tr w:rsidR="00081969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081969" w:rsidRDefault="00081969" w:rsidP="00E55873">
            <w:pPr>
              <w:jc w:val="center"/>
            </w:pPr>
            <w:r>
              <w:t>Benzininė žoliapjovė</w:t>
            </w:r>
          </w:p>
        </w:tc>
        <w:tc>
          <w:tcPr>
            <w:tcW w:w="2268" w:type="dxa"/>
            <w:vAlign w:val="center"/>
          </w:tcPr>
          <w:p w:rsidR="00081969" w:rsidRPr="00271EB5" w:rsidRDefault="00725928" w:rsidP="00E5587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t>16311100-9</w:t>
            </w:r>
          </w:p>
        </w:tc>
        <w:tc>
          <w:tcPr>
            <w:tcW w:w="2126" w:type="dxa"/>
            <w:vAlign w:val="center"/>
          </w:tcPr>
          <w:p w:rsidR="00081969" w:rsidRDefault="00081969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2795,00Eur</w:t>
            </w:r>
          </w:p>
        </w:tc>
        <w:tc>
          <w:tcPr>
            <w:tcW w:w="2410" w:type="dxa"/>
            <w:vAlign w:val="center"/>
          </w:tcPr>
          <w:p w:rsidR="00081969" w:rsidRPr="00394E86" w:rsidRDefault="00394E86" w:rsidP="00394E86">
            <w:pPr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               </w:t>
            </w:r>
            <w:r w:rsidR="00081969" w:rsidRPr="00394E86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 </w:t>
            </w:r>
            <w:proofErr w:type="spellStart"/>
            <w:r w:rsidR="00081969" w:rsidRPr="00394E86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="00081969" w:rsidRPr="00394E86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081969" w:rsidRDefault="00081969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2021-12-31</w:t>
            </w:r>
          </w:p>
        </w:tc>
        <w:tc>
          <w:tcPr>
            <w:tcW w:w="1701" w:type="dxa"/>
            <w:vAlign w:val="center"/>
          </w:tcPr>
          <w:p w:rsidR="00081969" w:rsidRDefault="00081969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081969" w:rsidRPr="00271EB5" w:rsidRDefault="00081969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TS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Default="0046223A" w:rsidP="00E55873">
            <w:pPr>
              <w:jc w:val="center"/>
            </w:pPr>
            <w:r w:rsidRPr="007D3317">
              <w:t>Asmens higie</w:t>
            </w:r>
            <w:r w:rsidR="00DF7E9A">
              <w:t xml:space="preserve">nos gaminiai (muilas, </w:t>
            </w:r>
            <w:r w:rsidRPr="007D3317">
              <w:t xml:space="preserve"> popierius, servetėlės)</w:t>
            </w:r>
          </w:p>
        </w:tc>
        <w:tc>
          <w:tcPr>
            <w:tcW w:w="2268" w:type="dxa"/>
            <w:vAlign w:val="center"/>
          </w:tcPr>
          <w:p w:rsidR="0046223A" w:rsidRDefault="0046223A" w:rsidP="00E55873">
            <w:pPr>
              <w:ind w:left="142"/>
            </w:pPr>
            <w:r w:rsidRPr="007D3317">
              <w:t>33760000</w:t>
            </w:r>
          </w:p>
        </w:tc>
        <w:tc>
          <w:tcPr>
            <w:tcW w:w="2126" w:type="dxa"/>
            <w:vAlign w:val="center"/>
          </w:tcPr>
          <w:p w:rsidR="0046223A" w:rsidRDefault="00AE248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</w:t>
            </w:r>
            <w:r w:rsidR="0046223A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46223A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Default="00DF7E9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="0046223A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46223A" w:rsidRDefault="0046223A" w:rsidP="00E55873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46223A" w:rsidRPr="00271EB5" w:rsidRDefault="00AE248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poreikį.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Default="0046223A" w:rsidP="00E55873">
            <w:pPr>
              <w:jc w:val="center"/>
            </w:pPr>
            <w:r>
              <w:t>Mokykliniai baldai</w:t>
            </w:r>
          </w:p>
        </w:tc>
        <w:tc>
          <w:tcPr>
            <w:tcW w:w="2268" w:type="dxa"/>
            <w:vAlign w:val="center"/>
          </w:tcPr>
          <w:p w:rsidR="0046223A" w:rsidRDefault="0046223A" w:rsidP="00E55873">
            <w:pPr>
              <w:ind w:left="142"/>
            </w:pPr>
            <w:r>
              <w:t>39160000-1</w:t>
            </w:r>
          </w:p>
        </w:tc>
        <w:tc>
          <w:tcPr>
            <w:tcW w:w="2126" w:type="dxa"/>
            <w:vAlign w:val="center"/>
          </w:tcPr>
          <w:p w:rsidR="0046223A" w:rsidRDefault="00DF7E9A" w:rsidP="00DF7E9A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     6</w:t>
            </w:r>
            <w:r w:rsidR="00AE248A">
              <w:rPr>
                <w:rFonts w:eastAsia="Times New Roman" w:cs="Times New Roman"/>
                <w:color w:val="363636"/>
                <w:szCs w:val="24"/>
                <w:lang w:eastAsia="lt-LT"/>
              </w:rPr>
              <w:t>00</w:t>
            </w:r>
            <w:r w:rsidR="0046223A">
              <w:rPr>
                <w:rFonts w:eastAsia="Times New Roman" w:cs="Times New Roman"/>
                <w:color w:val="363636"/>
                <w:szCs w:val="24"/>
                <w:lang w:eastAsia="lt-LT"/>
              </w:rPr>
              <w:t>0,00</w:t>
            </w:r>
            <w:r w:rsidR="00394E86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</w:p>
        </w:tc>
        <w:tc>
          <w:tcPr>
            <w:tcW w:w="2410" w:type="dxa"/>
            <w:vAlign w:val="center"/>
          </w:tcPr>
          <w:p w:rsidR="0046223A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 - 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46223A" w:rsidRDefault="00DF7E9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2021-12</w:t>
            </w:r>
            <w:r w:rsidR="0046223A">
              <w:rPr>
                <w:rFonts w:eastAsia="Times New Roman" w:cs="Times New Roman"/>
                <w:szCs w:val="24"/>
                <w:lang w:eastAsia="lt-LT"/>
              </w:rPr>
              <w:t>-31</w:t>
            </w:r>
          </w:p>
        </w:tc>
        <w:tc>
          <w:tcPr>
            <w:tcW w:w="1701" w:type="dxa"/>
            <w:vAlign w:val="center"/>
          </w:tcPr>
          <w:p w:rsidR="0046223A" w:rsidRDefault="00DF7E9A" w:rsidP="00E55873">
            <w:pPr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 NA</w:t>
            </w:r>
          </w:p>
        </w:tc>
        <w:tc>
          <w:tcPr>
            <w:tcW w:w="2435" w:type="dxa"/>
            <w:vAlign w:val="center"/>
          </w:tcPr>
          <w:p w:rsidR="0046223A" w:rsidRPr="00271EB5" w:rsidRDefault="00AE248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Pagal </w:t>
            </w:r>
            <w:r w:rsidR="00DF7E9A">
              <w:rPr>
                <w:rFonts w:eastAsia="Times New Roman" w:cs="Times New Roman"/>
                <w:color w:val="363636"/>
                <w:szCs w:val="24"/>
                <w:lang w:eastAsia="lt-LT"/>
              </w:rPr>
              <w:t>TS</w:t>
            </w:r>
          </w:p>
        </w:tc>
      </w:tr>
      <w:tr w:rsidR="0046223A" w:rsidRPr="00D56A0D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C870D6" w:rsidRDefault="0038390D" w:rsidP="00E55873">
            <w:pPr>
              <w:ind w:left="142"/>
              <w:jc w:val="center"/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>MAISTO PRODUKTAI</w:t>
            </w:r>
            <w:r w:rsidR="0046223A">
              <w:rPr>
                <w:rFonts w:eastAsia="Times New Roman" w:cs="Times New Roman"/>
                <w:b/>
                <w:color w:val="363636"/>
                <w:szCs w:val="24"/>
                <w:lang w:eastAsia="lt-LT"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:rsidR="0046223A" w:rsidRPr="007036BE" w:rsidRDefault="0046223A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46223A" w:rsidRPr="007036BE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46223A" w:rsidRPr="007036BE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46223A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46223A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46223A" w:rsidRDefault="0046223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46223A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642EB2" w:rsidRDefault="00081969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Mėsa ir mėsos produktai</w:t>
            </w:r>
          </w:p>
        </w:tc>
        <w:tc>
          <w:tcPr>
            <w:tcW w:w="2268" w:type="dxa"/>
            <w:vAlign w:val="center"/>
          </w:tcPr>
          <w:p w:rsidR="0046223A" w:rsidRPr="00642EB2" w:rsidRDefault="00633C70" w:rsidP="00E55873">
            <w:pPr>
              <w:rPr>
                <w:rFonts w:eastAsia="Times New Roman" w:cs="Times New Roman"/>
                <w:sz w:val="20"/>
                <w:szCs w:val="24"/>
                <w:lang w:eastAsia="lt-LT"/>
              </w:rPr>
            </w:pPr>
            <w:r>
              <w:t>15100000-9</w:t>
            </w:r>
          </w:p>
        </w:tc>
        <w:tc>
          <w:tcPr>
            <w:tcW w:w="2126" w:type="dxa"/>
            <w:vAlign w:val="center"/>
          </w:tcPr>
          <w:p w:rsidR="0046223A" w:rsidRPr="00642EB2" w:rsidRDefault="00081969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11800</w:t>
            </w:r>
            <w:r w:rsidR="0046223A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,00</w:t>
            </w:r>
            <w:r w:rsidR="00DF7E9A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  <w:proofErr w:type="spellStart"/>
            <w:r w:rsidR="0046223A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46223A" w:rsidRPr="00642EB2" w:rsidRDefault="00394E86" w:rsidP="00E55873">
            <w:pPr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</w:t>
            </w:r>
            <w:r w:rsidR="0046223A">
              <w:rPr>
                <w:rFonts w:eastAsia="Times New Roman" w:cs="Times New Roman"/>
                <w:color w:val="363636"/>
                <w:sz w:val="22"/>
                <w:lang w:eastAsia="lt-LT"/>
              </w:rPr>
              <w:t>III</w:t>
            </w:r>
            <w:r w:rsidR="0046223A" w:rsidRPr="00642EB2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ketvirtis</w:t>
            </w:r>
          </w:p>
        </w:tc>
        <w:tc>
          <w:tcPr>
            <w:tcW w:w="2126" w:type="dxa"/>
            <w:vAlign w:val="center"/>
          </w:tcPr>
          <w:p w:rsidR="0046223A" w:rsidRPr="00642EB2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2022</w:t>
            </w:r>
            <w:r w:rsidR="00081969">
              <w:rPr>
                <w:rFonts w:eastAsia="Times New Roman" w:cs="Times New Roman"/>
                <w:color w:val="363636"/>
                <w:szCs w:val="24"/>
                <w:lang w:eastAsia="lt-LT"/>
              </w:rPr>
              <w:t>-07-31</w:t>
            </w:r>
          </w:p>
        </w:tc>
        <w:tc>
          <w:tcPr>
            <w:tcW w:w="1701" w:type="dxa"/>
            <w:vAlign w:val="center"/>
          </w:tcPr>
          <w:p w:rsidR="0046223A" w:rsidRPr="00642EB2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MVP 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CVPIS</w:t>
            </w:r>
          </w:p>
        </w:tc>
        <w:tc>
          <w:tcPr>
            <w:tcW w:w="2435" w:type="dxa"/>
            <w:vAlign w:val="center"/>
          </w:tcPr>
          <w:p w:rsidR="0046223A" w:rsidRPr="00642EB2" w:rsidRDefault="00081969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TS</w:t>
            </w:r>
          </w:p>
        </w:tc>
      </w:tr>
      <w:tr w:rsidR="0046223A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C63BCF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Vaisių ir daržovių pirkimas</w:t>
            </w:r>
          </w:p>
        </w:tc>
        <w:tc>
          <w:tcPr>
            <w:tcW w:w="2268" w:type="dxa"/>
            <w:vAlign w:val="center"/>
          </w:tcPr>
          <w:p w:rsidR="0046223A" w:rsidRPr="00C63BCF" w:rsidRDefault="00633C70" w:rsidP="00E5587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t>15300000-1</w:t>
            </w:r>
          </w:p>
        </w:tc>
        <w:tc>
          <w:tcPr>
            <w:tcW w:w="2126" w:type="dxa"/>
            <w:vAlign w:val="center"/>
          </w:tcPr>
          <w:p w:rsidR="0046223A" w:rsidRPr="00271EB5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8260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t>,00</w:t>
            </w:r>
            <w:r w:rsidR="00DF7E9A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proofErr w:type="spellStart"/>
            <w:r w:rsidRPr="00271EB5">
              <w:rPr>
                <w:rFonts w:eastAsia="Times New Roman" w:cs="Times New Roman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46223A" w:rsidRPr="00271EB5" w:rsidRDefault="00633C70" w:rsidP="00E55873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II</w:t>
            </w:r>
            <w:r w:rsidR="00DF7E9A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46223A">
              <w:rPr>
                <w:rFonts w:eastAsia="Times New Roman" w:cs="Times New Roman"/>
                <w:sz w:val="22"/>
                <w:lang w:eastAsia="lt-LT"/>
              </w:rPr>
              <w:t>ketvirtis</w:t>
            </w:r>
          </w:p>
        </w:tc>
        <w:tc>
          <w:tcPr>
            <w:tcW w:w="2126" w:type="dxa"/>
            <w:vAlign w:val="center"/>
          </w:tcPr>
          <w:p w:rsidR="0046223A" w:rsidRPr="00271EB5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20</w:t>
            </w:r>
            <w:r w:rsidR="00633C70">
              <w:rPr>
                <w:rFonts w:eastAsia="Times New Roman" w:cs="Times New Roman"/>
                <w:szCs w:val="24"/>
                <w:lang w:eastAsia="lt-LT"/>
              </w:rPr>
              <w:t>22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="00633C70">
              <w:rPr>
                <w:rFonts w:eastAsia="Times New Roman" w:cs="Times New Roman"/>
                <w:szCs w:val="24"/>
                <w:lang w:eastAsia="lt-LT"/>
              </w:rPr>
              <w:t>07-31</w:t>
            </w:r>
          </w:p>
        </w:tc>
        <w:tc>
          <w:tcPr>
            <w:tcW w:w="1701" w:type="dxa"/>
            <w:vAlign w:val="center"/>
          </w:tcPr>
          <w:p w:rsidR="0046223A" w:rsidRPr="00271EB5" w:rsidRDefault="0046223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>MVP  CVP IS</w:t>
            </w:r>
          </w:p>
        </w:tc>
        <w:tc>
          <w:tcPr>
            <w:tcW w:w="2435" w:type="dxa"/>
            <w:vAlign w:val="center"/>
          </w:tcPr>
          <w:p w:rsidR="0046223A" w:rsidRPr="00271EB5" w:rsidRDefault="00633C70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FF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TS</w:t>
            </w:r>
          </w:p>
        </w:tc>
      </w:tr>
      <w:tr w:rsidR="0046223A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46223A" w:rsidRPr="00642EB2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Paukštienos pirkimas</w:t>
            </w:r>
          </w:p>
        </w:tc>
        <w:tc>
          <w:tcPr>
            <w:tcW w:w="2268" w:type="dxa"/>
            <w:vAlign w:val="center"/>
          </w:tcPr>
          <w:p w:rsidR="0046223A" w:rsidRPr="00642EB2" w:rsidRDefault="0046223A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t>30232130-4</w:t>
            </w:r>
          </w:p>
        </w:tc>
        <w:tc>
          <w:tcPr>
            <w:tcW w:w="2126" w:type="dxa"/>
            <w:vAlign w:val="center"/>
          </w:tcPr>
          <w:p w:rsidR="0046223A" w:rsidRPr="00642EB2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12040</w:t>
            </w:r>
            <w:r w:rsidR="0046223A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,</w:t>
            </w:r>
            <w:r w:rsidR="0046223A">
              <w:rPr>
                <w:rFonts w:eastAsia="Times New Roman" w:cs="Times New Roman"/>
                <w:color w:val="363636"/>
                <w:szCs w:val="24"/>
                <w:lang w:eastAsia="lt-LT"/>
              </w:rPr>
              <w:t>00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</w:t>
            </w:r>
            <w:proofErr w:type="spellStart"/>
            <w:r w:rsidR="0046223A"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46223A" w:rsidRPr="00642EB2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II</w:t>
            </w:r>
            <w:r w:rsidR="0046223A">
              <w:rPr>
                <w:rFonts w:eastAsia="Times New Roman" w:cs="Times New Roman"/>
                <w:sz w:val="22"/>
                <w:lang w:eastAsia="lt-LT"/>
              </w:rPr>
              <w:t xml:space="preserve"> ketvirtis</w:t>
            </w:r>
          </w:p>
        </w:tc>
        <w:tc>
          <w:tcPr>
            <w:tcW w:w="2126" w:type="dxa"/>
            <w:vAlign w:val="center"/>
          </w:tcPr>
          <w:p w:rsidR="0046223A" w:rsidRPr="00642EB2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2022-07-31</w:t>
            </w:r>
          </w:p>
        </w:tc>
        <w:tc>
          <w:tcPr>
            <w:tcW w:w="1701" w:type="dxa"/>
            <w:vAlign w:val="center"/>
          </w:tcPr>
          <w:p w:rsidR="0046223A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MVP CVP IS</w:t>
            </w:r>
          </w:p>
          <w:p w:rsidR="0046223A" w:rsidRPr="00642EB2" w:rsidRDefault="0046223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46223A" w:rsidRPr="00642EB2" w:rsidRDefault="00633C70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TS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Įvairių maisto produktų pirkimas</w:t>
            </w:r>
          </w:p>
        </w:tc>
        <w:tc>
          <w:tcPr>
            <w:tcW w:w="2268" w:type="dxa"/>
            <w:vAlign w:val="center"/>
          </w:tcPr>
          <w:p w:rsidR="00633C70" w:rsidRDefault="00633C70" w:rsidP="00E55873">
            <w:r w:rsidRPr="00633C70">
              <w:t>15800000-6</w:t>
            </w:r>
          </w:p>
        </w:tc>
        <w:tc>
          <w:tcPr>
            <w:tcW w:w="2126" w:type="dxa"/>
            <w:vAlign w:val="center"/>
          </w:tcPr>
          <w:p w:rsidR="00633C70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11900,00 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633C70" w:rsidRDefault="00DF7E9A" w:rsidP="00E55873">
            <w:pPr>
              <w:ind w:left="142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II ketvirtis</w:t>
            </w:r>
          </w:p>
        </w:tc>
        <w:tc>
          <w:tcPr>
            <w:tcW w:w="2126" w:type="dxa"/>
            <w:vAlign w:val="center"/>
          </w:tcPr>
          <w:p w:rsidR="00633C70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2022-07-31</w:t>
            </w:r>
          </w:p>
        </w:tc>
        <w:tc>
          <w:tcPr>
            <w:tcW w:w="1701" w:type="dxa"/>
            <w:vAlign w:val="center"/>
          </w:tcPr>
          <w:p w:rsidR="00633C70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MVP CVP IS</w:t>
            </w:r>
          </w:p>
          <w:p w:rsidR="00633C70" w:rsidRPr="00642EB2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633C70" w:rsidRPr="00642EB2" w:rsidRDefault="00633C70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TS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271EB5" w:rsidRDefault="00E55873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Vaisių ir da</w:t>
            </w:r>
            <w:r w:rsidR="00DF7E9A">
              <w:rPr>
                <w:rFonts w:eastAsia="Times New Roman" w:cs="Times New Roman"/>
                <w:color w:val="363636"/>
                <w:szCs w:val="24"/>
                <w:lang w:eastAsia="lt-LT"/>
              </w:rPr>
              <w:t>r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žovių sultys</w:t>
            </w:r>
          </w:p>
        </w:tc>
        <w:tc>
          <w:tcPr>
            <w:tcW w:w="2268" w:type="dxa"/>
            <w:vAlign w:val="center"/>
          </w:tcPr>
          <w:p w:rsidR="00633C70" w:rsidRPr="00271EB5" w:rsidRDefault="00E55873" w:rsidP="00E55873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t>15320000-7</w:t>
            </w:r>
          </w:p>
        </w:tc>
        <w:tc>
          <w:tcPr>
            <w:tcW w:w="2126" w:type="dxa"/>
            <w:vAlign w:val="center"/>
          </w:tcPr>
          <w:p w:rsidR="00633C70" w:rsidRPr="00271EB5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10500,00 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633C70" w:rsidRPr="00271EB5" w:rsidRDefault="00DF7E9A" w:rsidP="00E55873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II ketvirtis</w:t>
            </w: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633C70" w:rsidRPr="00271EB5" w:rsidRDefault="00DF7E9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CVP IS</w:t>
            </w:r>
          </w:p>
        </w:tc>
        <w:tc>
          <w:tcPr>
            <w:tcW w:w="2435" w:type="dxa"/>
            <w:vAlign w:val="center"/>
          </w:tcPr>
          <w:p w:rsidR="00633C70" w:rsidRPr="00271EB5" w:rsidRDefault="00DF7E9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TS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7036BE" w:rsidRDefault="00633C70" w:rsidP="00E55873">
            <w:pPr>
              <w:ind w:left="142"/>
              <w:jc w:val="center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7036BE">
              <w:rPr>
                <w:rFonts w:eastAsia="Times New Roman" w:cs="Times New Roman"/>
                <w:b/>
                <w:szCs w:val="24"/>
                <w:lang w:eastAsia="lt-LT"/>
              </w:rPr>
              <w:t>PASLAUGOS:</w:t>
            </w:r>
          </w:p>
        </w:tc>
        <w:tc>
          <w:tcPr>
            <w:tcW w:w="2268" w:type="dxa"/>
            <w:vAlign w:val="center"/>
          </w:tcPr>
          <w:p w:rsidR="00633C70" w:rsidRPr="00271EB5" w:rsidRDefault="00633C70" w:rsidP="00E5587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410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01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435" w:type="dxa"/>
            <w:vAlign w:val="center"/>
          </w:tcPr>
          <w:p w:rsidR="00633C70" w:rsidRPr="00271EB5" w:rsidRDefault="00633C70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642EB2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Kvalifikacijos kėlimas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94"/>
            </w:tblGrid>
            <w:tr w:rsidR="00633C70" w:rsidRPr="00642EB2" w:rsidTr="000B6EB3">
              <w:trPr>
                <w:tblCellSpacing w:w="15" w:type="dxa"/>
              </w:trPr>
              <w:tc>
                <w:tcPr>
                  <w:tcW w:w="4334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5"/>
                    <w:gridCol w:w="3069"/>
                  </w:tblGrid>
                  <w:tr w:rsidR="00633C70" w:rsidRPr="00642EB2" w:rsidTr="000B6EB3">
                    <w:trPr>
                      <w:tblCellSpacing w:w="15" w:type="dxa"/>
                    </w:trPr>
                    <w:tc>
                      <w:tcPr>
                        <w:tcW w:w="1190" w:type="dxa"/>
                        <w:vAlign w:val="center"/>
                        <w:hideMark/>
                      </w:tcPr>
                      <w:p w:rsidR="00633C70" w:rsidRPr="00642EB2" w:rsidRDefault="00633C70" w:rsidP="00E55873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  <w:r w:rsidRPr="00642EB2"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  <w:t>80000000-4</w:t>
                        </w:r>
                      </w:p>
                    </w:tc>
                    <w:tc>
                      <w:tcPr>
                        <w:tcW w:w="3024" w:type="dxa"/>
                        <w:vAlign w:val="center"/>
                        <w:hideMark/>
                      </w:tcPr>
                      <w:p w:rsidR="00633C70" w:rsidRPr="00642EB2" w:rsidRDefault="00633C70" w:rsidP="00E55873">
                        <w:pPr>
                          <w:rPr>
                            <w:rFonts w:eastAsia="Times New Roman" w:cs="Times New Roman"/>
                            <w:szCs w:val="24"/>
                            <w:lang w:eastAsia="lt-LT"/>
                          </w:rPr>
                        </w:pPr>
                      </w:p>
                    </w:tc>
                  </w:tr>
                </w:tbl>
                <w:p w:rsidR="00633C70" w:rsidRPr="00642EB2" w:rsidRDefault="00633C70" w:rsidP="00E55873">
                  <w:pPr>
                    <w:rPr>
                      <w:rFonts w:cs="Times New Roman"/>
                      <w:sz w:val="20"/>
                    </w:rPr>
                  </w:pPr>
                </w:p>
              </w:tc>
            </w:tr>
          </w:tbl>
          <w:p w:rsidR="00633C70" w:rsidRPr="00642EB2" w:rsidRDefault="00633C70" w:rsidP="00E55873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633C70" w:rsidRPr="00642EB2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8800,00 </w:t>
            </w:r>
            <w:proofErr w:type="spellStart"/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2410" w:type="dxa"/>
            <w:vAlign w:val="center"/>
          </w:tcPr>
          <w:p w:rsidR="00633C70" w:rsidRPr="00642EB2" w:rsidRDefault="00633C70" w:rsidP="00E55873">
            <w:pPr>
              <w:ind w:left="10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Visus metus</w:t>
            </w:r>
          </w:p>
        </w:tc>
        <w:tc>
          <w:tcPr>
            <w:tcW w:w="2126" w:type="dxa"/>
            <w:vAlign w:val="center"/>
          </w:tcPr>
          <w:p w:rsidR="00633C70" w:rsidRPr="00642EB2" w:rsidRDefault="00C23111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="00633C70" w:rsidRPr="00642EB2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633C70" w:rsidRPr="00642EB2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szCs w:val="24"/>
                <w:lang w:eastAsia="lt-LT"/>
              </w:rPr>
              <w:t>MVP  AŽ</w:t>
            </w:r>
          </w:p>
        </w:tc>
        <w:tc>
          <w:tcPr>
            <w:tcW w:w="2435" w:type="dxa"/>
            <w:vAlign w:val="center"/>
          </w:tcPr>
          <w:p w:rsidR="00633C70" w:rsidRPr="00642EB2" w:rsidRDefault="00633C70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642EB2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DF7E9A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DF7E9A" w:rsidRPr="00642EB2" w:rsidRDefault="00DF7E9A" w:rsidP="00DF7E9A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Mokomieji seminarai</w:t>
            </w:r>
          </w:p>
        </w:tc>
        <w:tc>
          <w:tcPr>
            <w:tcW w:w="2268" w:type="dxa"/>
            <w:vAlign w:val="center"/>
          </w:tcPr>
          <w:p w:rsidR="00DF7E9A" w:rsidRPr="00642EB2" w:rsidRDefault="00DF7E9A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t>80522000-9</w:t>
            </w:r>
          </w:p>
        </w:tc>
        <w:tc>
          <w:tcPr>
            <w:tcW w:w="2126" w:type="dxa"/>
            <w:vAlign w:val="center"/>
          </w:tcPr>
          <w:p w:rsidR="00DF7E9A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23100,00Eur</w:t>
            </w:r>
          </w:p>
        </w:tc>
        <w:tc>
          <w:tcPr>
            <w:tcW w:w="2410" w:type="dxa"/>
            <w:vAlign w:val="center"/>
          </w:tcPr>
          <w:p w:rsidR="00DF7E9A" w:rsidRDefault="00DF7E9A" w:rsidP="00E55873">
            <w:pPr>
              <w:ind w:left="10"/>
              <w:jc w:val="center"/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Visus metus</w:t>
            </w:r>
          </w:p>
        </w:tc>
        <w:tc>
          <w:tcPr>
            <w:tcW w:w="2126" w:type="dxa"/>
            <w:vAlign w:val="center"/>
          </w:tcPr>
          <w:p w:rsidR="00DF7E9A" w:rsidRDefault="00DF7E9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2022-07-31</w:t>
            </w:r>
          </w:p>
        </w:tc>
        <w:tc>
          <w:tcPr>
            <w:tcW w:w="1701" w:type="dxa"/>
            <w:vAlign w:val="center"/>
          </w:tcPr>
          <w:p w:rsidR="00DF7E9A" w:rsidRPr="00642EB2" w:rsidRDefault="00DF7E9A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DF7E9A" w:rsidRPr="00642EB2" w:rsidRDefault="00DF7E9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642EB2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Moksleivių edukacinės kelionės</w:t>
            </w:r>
          </w:p>
        </w:tc>
        <w:tc>
          <w:tcPr>
            <w:tcW w:w="2268" w:type="dxa"/>
            <w:vAlign w:val="center"/>
          </w:tcPr>
          <w:p w:rsidR="00633C70" w:rsidRPr="00642EB2" w:rsidRDefault="00633C70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63500000-4</w:t>
            </w:r>
          </w:p>
        </w:tc>
        <w:tc>
          <w:tcPr>
            <w:tcW w:w="2126" w:type="dxa"/>
            <w:vAlign w:val="center"/>
          </w:tcPr>
          <w:p w:rsidR="00633C70" w:rsidRPr="00642EB2" w:rsidRDefault="00C23111" w:rsidP="00DF7E9A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4</w:t>
            </w:r>
            <w:r w:rsidR="00DF7E9A">
              <w:rPr>
                <w:rFonts w:eastAsia="Times New Roman" w:cs="Times New Roman"/>
                <w:szCs w:val="24"/>
                <w:lang w:eastAsia="lt-LT"/>
              </w:rPr>
              <w:t>6</w:t>
            </w:r>
            <w:r w:rsidR="00633C70">
              <w:rPr>
                <w:rFonts w:eastAsia="Times New Roman" w:cs="Times New Roman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633C70" w:rsidRPr="00642EB2" w:rsidRDefault="00633C70" w:rsidP="00E55873">
            <w:pPr>
              <w:ind w:left="10"/>
              <w:jc w:val="center"/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iCs/>
                <w:color w:val="363636"/>
                <w:sz w:val="22"/>
                <w:lang w:eastAsia="lt-LT"/>
              </w:rPr>
              <w:t>Visus metus</w:t>
            </w:r>
          </w:p>
        </w:tc>
        <w:tc>
          <w:tcPr>
            <w:tcW w:w="2126" w:type="dxa"/>
            <w:vAlign w:val="center"/>
          </w:tcPr>
          <w:p w:rsidR="00633C70" w:rsidRPr="00642EB2" w:rsidRDefault="00C23111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="00633C70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633C70" w:rsidRPr="00642EB2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633C70" w:rsidRPr="00642EB2" w:rsidRDefault="00633C70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iCs/>
                <w:color w:val="008000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iCs/>
                <w:szCs w:val="24"/>
                <w:lang w:eastAsia="lt-LT"/>
              </w:rPr>
              <w:t>Šiukšlių išvežimas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20"/>
              <w:gridCol w:w="2689"/>
            </w:tblGrid>
            <w:tr w:rsidR="00633C70" w:rsidRPr="00271EB5" w:rsidTr="000B6EB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90511300-5</w:t>
                  </w:r>
                </w:p>
              </w:tc>
              <w:tc>
                <w:tcPr>
                  <w:tcW w:w="2644" w:type="dxa"/>
                  <w:vAlign w:val="center"/>
                  <w:hideMark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633C70" w:rsidRPr="00271EB5" w:rsidRDefault="00633C70" w:rsidP="00E55873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633C70" w:rsidRPr="00271EB5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3680</w:t>
            </w:r>
            <w:r w:rsidR="00633C70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,00Eur</w:t>
            </w:r>
          </w:p>
        </w:tc>
        <w:tc>
          <w:tcPr>
            <w:tcW w:w="2410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I-IV ketvirtis</w:t>
            </w:r>
          </w:p>
        </w:tc>
        <w:tc>
          <w:tcPr>
            <w:tcW w:w="2126" w:type="dxa"/>
            <w:vAlign w:val="center"/>
          </w:tcPr>
          <w:p w:rsidR="00633C70" w:rsidRPr="00271EB5" w:rsidRDefault="00C23111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2021</w:t>
            </w:r>
            <w:r w:rsidR="00633C70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633C70" w:rsidRPr="00271EB5" w:rsidRDefault="00C23111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633C70" w:rsidRPr="00271EB5" w:rsidRDefault="00633C70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pateiktą deklaraciją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Vėdinimo sistemos priežiūra ir aptarnavimas</w:t>
            </w:r>
          </w:p>
        </w:tc>
        <w:tc>
          <w:tcPr>
            <w:tcW w:w="2268" w:type="dxa"/>
            <w:vAlign w:val="center"/>
          </w:tcPr>
          <w:p w:rsidR="00633C70" w:rsidRPr="00271EB5" w:rsidRDefault="00633C70" w:rsidP="00E5587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>
              <w:t>42512300-1</w:t>
            </w: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7500,00Eur</w:t>
            </w:r>
          </w:p>
        </w:tc>
        <w:tc>
          <w:tcPr>
            <w:tcW w:w="2410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 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2024-02-31</w:t>
            </w:r>
          </w:p>
        </w:tc>
        <w:tc>
          <w:tcPr>
            <w:tcW w:w="1701" w:type="dxa"/>
            <w:vAlign w:val="center"/>
          </w:tcPr>
          <w:p w:rsidR="00633C70" w:rsidRPr="00271EB5" w:rsidRDefault="00C23111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NA</w:t>
            </w:r>
          </w:p>
        </w:tc>
        <w:tc>
          <w:tcPr>
            <w:tcW w:w="2435" w:type="dxa"/>
            <w:vAlign w:val="center"/>
          </w:tcPr>
          <w:p w:rsidR="00633C70" w:rsidRPr="00271EB5" w:rsidRDefault="00B33FE0" w:rsidP="00070461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Pagal </w:t>
            </w:r>
            <w:r w:rsidR="00070461">
              <w:rPr>
                <w:rFonts w:eastAsia="Times New Roman" w:cs="Times New Roman"/>
                <w:color w:val="363636"/>
                <w:szCs w:val="24"/>
                <w:lang w:eastAsia="lt-LT"/>
              </w:rPr>
              <w:t>sutartį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szCs w:val="24"/>
                <w:lang w:eastAsia="lt-LT"/>
              </w:rPr>
              <w:t xml:space="preserve">Valgyklos įrengimų remontas  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  <w:tc>
          <w:tcPr>
            <w:tcW w:w="2268" w:type="dxa"/>
            <w:vAlign w:val="center"/>
          </w:tcPr>
          <w:p w:rsidR="00633C70" w:rsidRPr="00271EB5" w:rsidRDefault="00633C70" w:rsidP="00E55873">
            <w:pPr>
              <w:ind w:left="142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bCs/>
                <w:szCs w:val="24"/>
                <w:lang w:eastAsia="lt-LT"/>
              </w:rPr>
              <w:t>50800000</w:t>
            </w: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1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t>0</w:t>
            </w:r>
            <w:r>
              <w:rPr>
                <w:rFonts w:eastAsia="Times New Roman" w:cs="Times New Roman"/>
                <w:szCs w:val="24"/>
                <w:lang w:eastAsia="lt-LT"/>
              </w:rPr>
              <w:t>0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t xml:space="preserve">0,00 </w:t>
            </w:r>
            <w:proofErr w:type="spellStart"/>
            <w:r w:rsidRPr="00271EB5">
              <w:rPr>
                <w:rFonts w:eastAsia="Times New Roman" w:cs="Times New Roman"/>
                <w:szCs w:val="24"/>
                <w:lang w:eastAsia="lt-LT"/>
              </w:rPr>
              <w:t>Eur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I-IV </w:t>
            </w:r>
            <w:proofErr w:type="spellStart"/>
            <w:r>
              <w:rPr>
                <w:rFonts w:eastAsia="Times New Roman" w:cs="Times New Roman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2021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633C70" w:rsidRPr="00271EB5" w:rsidRDefault="00633C70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  <w:r w:rsidRPr="00271EB5">
              <w:rPr>
                <w:rFonts w:eastAsia="Times New Roman" w:cs="Times New Roman"/>
                <w:szCs w:val="24"/>
                <w:lang w:eastAsia="lt-LT"/>
              </w:rPr>
              <w:br/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Gesintuvų patikra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1802"/>
            </w:tblGrid>
            <w:tr w:rsidR="00633C70" w:rsidRPr="00271EB5" w:rsidTr="000B6EB3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35111300-8</w:t>
                  </w:r>
                </w:p>
              </w:tc>
              <w:tc>
                <w:tcPr>
                  <w:tcW w:w="1757" w:type="dxa"/>
                  <w:vAlign w:val="center"/>
                  <w:hideMark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633C70" w:rsidRPr="00271EB5" w:rsidRDefault="00633C70" w:rsidP="00E55873">
            <w:pPr>
              <w:ind w:left="142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0,00Eur</w:t>
            </w:r>
          </w:p>
        </w:tc>
        <w:tc>
          <w:tcPr>
            <w:tcW w:w="2410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III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2021-10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-31</w:t>
            </w:r>
          </w:p>
        </w:tc>
        <w:tc>
          <w:tcPr>
            <w:tcW w:w="1701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633C70" w:rsidRPr="00271EB5" w:rsidRDefault="00DF7E9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Mokyklinio autobuso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draudimas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3122"/>
            </w:tblGrid>
            <w:tr w:rsidR="00633C70" w:rsidRPr="00271EB5" w:rsidTr="000B6EB3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66514100-7</w:t>
                  </w:r>
                </w:p>
              </w:tc>
              <w:tc>
                <w:tcPr>
                  <w:tcW w:w="3077" w:type="dxa"/>
                  <w:vAlign w:val="center"/>
                  <w:hideMark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633C70" w:rsidRPr="00271EB5" w:rsidRDefault="00633C70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50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0,00Eur</w:t>
            </w:r>
          </w:p>
        </w:tc>
        <w:tc>
          <w:tcPr>
            <w:tcW w:w="2410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I</w:t>
            </w: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2022-02-15</w:t>
            </w:r>
          </w:p>
        </w:tc>
        <w:tc>
          <w:tcPr>
            <w:tcW w:w="1701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633C70" w:rsidRPr="00271EB5" w:rsidRDefault="00DF7E9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Vienkartinis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Pastato draudimas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2055"/>
            </w:tblGrid>
            <w:tr w:rsidR="00633C70" w:rsidRPr="00271EB5" w:rsidTr="000B6EB3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66510000-8</w:t>
                  </w:r>
                </w:p>
              </w:tc>
              <w:tc>
                <w:tcPr>
                  <w:tcW w:w="2010" w:type="dxa"/>
                  <w:vAlign w:val="center"/>
                  <w:hideMark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633C70" w:rsidRPr="00271EB5" w:rsidRDefault="00633C70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600,00Eur</w:t>
            </w:r>
          </w:p>
        </w:tc>
        <w:tc>
          <w:tcPr>
            <w:tcW w:w="2410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III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2022-12-31</w:t>
            </w:r>
          </w:p>
        </w:tc>
        <w:tc>
          <w:tcPr>
            <w:tcW w:w="1701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633C70" w:rsidRPr="00271EB5" w:rsidRDefault="00DF7E9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Kasmetinis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271EB5" w:rsidRDefault="00633C70" w:rsidP="00E55873">
            <w:pPr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Automobilio einamas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i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s remontas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20"/>
              <w:gridCol w:w="3169"/>
            </w:tblGrid>
            <w:tr w:rsidR="00633C70" w:rsidRPr="00752605" w:rsidTr="000B6EB3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33C70" w:rsidRPr="00752605" w:rsidRDefault="00633C70" w:rsidP="00E55873">
                  <w:pPr>
                    <w:rPr>
                      <w:rFonts w:eastAsia="Times New Roman" w:cs="Times New Roman"/>
                      <w:sz w:val="20"/>
                      <w:szCs w:val="24"/>
                      <w:lang w:eastAsia="lt-LT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633C70" w:rsidRPr="0075260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752605">
                    <w:rPr>
                      <w:rFonts w:eastAsia="Times New Roman" w:cs="Times New Roman"/>
                      <w:szCs w:val="24"/>
                      <w:lang w:eastAsia="lt-LT"/>
                    </w:rPr>
                    <w:t>50112100-4</w:t>
                  </w:r>
                </w:p>
              </w:tc>
              <w:tc>
                <w:tcPr>
                  <w:tcW w:w="3124" w:type="dxa"/>
                  <w:vAlign w:val="center"/>
                  <w:hideMark/>
                </w:tcPr>
                <w:p w:rsidR="00633C70" w:rsidRPr="0075260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633C70" w:rsidRPr="00271EB5" w:rsidRDefault="00633C70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126" w:type="dxa"/>
            <w:vAlign w:val="center"/>
          </w:tcPr>
          <w:p w:rsidR="00633C70" w:rsidRPr="00271EB5" w:rsidRDefault="00394E86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15</w:t>
            </w:r>
            <w:r w:rsidR="00633C70"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2021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MVP 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AŽ</w:t>
            </w:r>
          </w:p>
        </w:tc>
        <w:tc>
          <w:tcPr>
            <w:tcW w:w="2435" w:type="dxa"/>
            <w:vAlign w:val="center"/>
          </w:tcPr>
          <w:p w:rsidR="00633C70" w:rsidRPr="00271EB5" w:rsidRDefault="00633C70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271EB5" w:rsidRDefault="00633C70" w:rsidP="00E55873">
            <w:pPr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Biotualetų nuoma</w:t>
            </w:r>
          </w:p>
        </w:tc>
        <w:tc>
          <w:tcPr>
            <w:tcW w:w="2268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1949"/>
            </w:tblGrid>
            <w:tr w:rsidR="00633C70" w:rsidRPr="00271EB5" w:rsidTr="000B6EB3">
              <w:trPr>
                <w:tblCellSpacing w:w="15" w:type="dxa"/>
              </w:trPr>
              <w:tc>
                <w:tcPr>
                  <w:tcW w:w="1190" w:type="dxa"/>
                  <w:vAlign w:val="center"/>
                  <w:hideMark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  <w:r w:rsidRPr="00271EB5">
                    <w:rPr>
                      <w:rFonts w:eastAsia="Times New Roman" w:cs="Times New Roman"/>
                      <w:szCs w:val="24"/>
                      <w:lang w:eastAsia="lt-LT"/>
                    </w:rPr>
                    <w:t>85142300-9</w:t>
                  </w:r>
                </w:p>
              </w:tc>
              <w:tc>
                <w:tcPr>
                  <w:tcW w:w="1904" w:type="dxa"/>
                  <w:vAlign w:val="center"/>
                </w:tcPr>
                <w:p w:rsidR="00633C70" w:rsidRPr="00271EB5" w:rsidRDefault="00633C70" w:rsidP="00E55873">
                  <w:pPr>
                    <w:rPr>
                      <w:rFonts w:eastAsia="Times New Roman" w:cs="Times New Roman"/>
                      <w:szCs w:val="24"/>
                      <w:lang w:eastAsia="lt-LT"/>
                    </w:rPr>
                  </w:pPr>
                </w:p>
              </w:tc>
            </w:tr>
          </w:tbl>
          <w:p w:rsidR="00633C70" w:rsidRPr="00271EB5" w:rsidRDefault="00633C70" w:rsidP="00E55873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25</w:t>
            </w: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00,00Eur</w:t>
            </w:r>
          </w:p>
        </w:tc>
        <w:tc>
          <w:tcPr>
            <w:tcW w:w="2410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II  </w:t>
            </w:r>
            <w:proofErr w:type="spellStart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 w:rsidRPr="00271EB5"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2024-03-31</w:t>
            </w:r>
          </w:p>
        </w:tc>
        <w:tc>
          <w:tcPr>
            <w:tcW w:w="1701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 w:rsidRPr="00271EB5">
              <w:rPr>
                <w:rFonts w:eastAsia="Times New Roman" w:cs="Times New Roman"/>
                <w:color w:val="363636"/>
                <w:szCs w:val="24"/>
                <w:lang w:eastAsia="lt-LT"/>
              </w:rPr>
              <w:t>MVP</w:t>
            </w: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 xml:space="preserve"> AŽ</w:t>
            </w:r>
          </w:p>
        </w:tc>
        <w:tc>
          <w:tcPr>
            <w:tcW w:w="2435" w:type="dxa"/>
            <w:vAlign w:val="center"/>
          </w:tcPr>
          <w:p w:rsidR="00633C70" w:rsidRPr="00271EB5" w:rsidRDefault="00DF7E9A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TS</w:t>
            </w:r>
          </w:p>
        </w:tc>
      </w:tr>
      <w:tr w:rsidR="00633C70" w:rsidRPr="00271EB5" w:rsidTr="000B6EB3">
        <w:trPr>
          <w:tblCellSpacing w:w="0" w:type="dxa"/>
        </w:trPr>
        <w:tc>
          <w:tcPr>
            <w:tcW w:w="2537" w:type="dxa"/>
            <w:vAlign w:val="center"/>
          </w:tcPr>
          <w:p w:rsidR="00633C70" w:rsidRPr="00271EB5" w:rsidRDefault="00633C70" w:rsidP="00E55873">
            <w:pPr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Nenumatytos paslaugos</w:t>
            </w:r>
          </w:p>
        </w:tc>
        <w:tc>
          <w:tcPr>
            <w:tcW w:w="2268" w:type="dxa"/>
            <w:vAlign w:val="center"/>
          </w:tcPr>
          <w:p w:rsidR="00633C70" w:rsidRPr="00271EB5" w:rsidRDefault="00633C70" w:rsidP="00E55873">
            <w:pPr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508000000</w:t>
            </w:r>
          </w:p>
        </w:tc>
        <w:tc>
          <w:tcPr>
            <w:tcW w:w="2126" w:type="dxa"/>
            <w:vAlign w:val="center"/>
          </w:tcPr>
          <w:p w:rsidR="00633C70" w:rsidRPr="00271EB5" w:rsidRDefault="00DF7E9A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3</w:t>
            </w:r>
            <w:r w:rsidR="00633C70">
              <w:rPr>
                <w:rFonts w:eastAsia="Times New Roman" w:cs="Times New Roman"/>
                <w:color w:val="363636"/>
                <w:szCs w:val="24"/>
                <w:lang w:eastAsia="lt-LT"/>
              </w:rPr>
              <w:t>000,00Eur</w:t>
            </w:r>
          </w:p>
        </w:tc>
        <w:tc>
          <w:tcPr>
            <w:tcW w:w="2410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 w:val="22"/>
                <w:lang w:eastAsia="lt-LT"/>
              </w:rPr>
            </w:pPr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 xml:space="preserve">I-IV </w:t>
            </w:r>
            <w:proofErr w:type="spellStart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ketv</w:t>
            </w:r>
            <w:proofErr w:type="spellEnd"/>
            <w:r>
              <w:rPr>
                <w:rFonts w:eastAsia="Times New Roman" w:cs="Times New Roman"/>
                <w:color w:val="363636"/>
                <w:sz w:val="22"/>
                <w:lang w:eastAsia="lt-LT"/>
              </w:rPr>
              <w:t>.</w:t>
            </w:r>
          </w:p>
        </w:tc>
        <w:tc>
          <w:tcPr>
            <w:tcW w:w="2126" w:type="dxa"/>
            <w:vAlign w:val="center"/>
          </w:tcPr>
          <w:p w:rsidR="00633C70" w:rsidRPr="00271EB5" w:rsidRDefault="00A34E75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2021</w:t>
            </w:r>
            <w:r w:rsidR="00633C70">
              <w:rPr>
                <w:rFonts w:eastAsia="Times New Roman" w:cs="Times New Roman"/>
                <w:color w:val="363636"/>
                <w:szCs w:val="24"/>
                <w:lang w:eastAsia="lt-LT"/>
              </w:rPr>
              <w:t>-12-31</w:t>
            </w:r>
          </w:p>
        </w:tc>
        <w:tc>
          <w:tcPr>
            <w:tcW w:w="1701" w:type="dxa"/>
            <w:vAlign w:val="center"/>
          </w:tcPr>
          <w:p w:rsidR="00633C70" w:rsidRPr="00271EB5" w:rsidRDefault="00633C70" w:rsidP="00E55873">
            <w:pPr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MVP AŽ</w:t>
            </w:r>
          </w:p>
        </w:tc>
        <w:tc>
          <w:tcPr>
            <w:tcW w:w="2435" w:type="dxa"/>
            <w:vAlign w:val="center"/>
          </w:tcPr>
          <w:p w:rsidR="00633C70" w:rsidRPr="00271EB5" w:rsidRDefault="00633C70" w:rsidP="00E55873">
            <w:pPr>
              <w:spacing w:before="100" w:beforeAutospacing="1" w:after="100" w:afterAutospacing="1"/>
              <w:ind w:left="142"/>
              <w:jc w:val="center"/>
              <w:rPr>
                <w:rFonts w:eastAsia="Times New Roman" w:cs="Times New Roman"/>
                <w:color w:val="363636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363636"/>
                <w:szCs w:val="24"/>
                <w:lang w:eastAsia="lt-LT"/>
              </w:rPr>
              <w:t>Pagal poreikį</w:t>
            </w:r>
          </w:p>
        </w:tc>
      </w:tr>
    </w:tbl>
    <w:p w:rsidR="0046223A" w:rsidRPr="00271EB5" w:rsidRDefault="0046223A" w:rsidP="00E55873">
      <w:pPr>
        <w:jc w:val="center"/>
      </w:pPr>
    </w:p>
    <w:p w:rsidR="0046223A" w:rsidRDefault="0046223A" w:rsidP="00E55873">
      <w:pPr>
        <w:jc w:val="center"/>
      </w:pPr>
    </w:p>
    <w:p w:rsidR="0038390D" w:rsidRDefault="0038390D" w:rsidP="00E55873">
      <w:pPr>
        <w:jc w:val="center"/>
        <w:rPr>
          <w:rFonts w:ascii="Arial" w:hAnsi="Arial" w:cs="Arial"/>
          <w:sz w:val="25"/>
          <w:szCs w:val="25"/>
        </w:rPr>
      </w:pPr>
    </w:p>
    <w:p w:rsidR="0038390D" w:rsidRDefault="0038390D" w:rsidP="00E55873">
      <w:pPr>
        <w:jc w:val="center"/>
        <w:rPr>
          <w:rFonts w:ascii="Arial" w:hAnsi="Arial" w:cs="Arial"/>
          <w:sz w:val="25"/>
          <w:szCs w:val="25"/>
        </w:rPr>
      </w:pPr>
    </w:p>
    <w:p w:rsidR="0038390D" w:rsidRPr="0038390D" w:rsidRDefault="0038390D" w:rsidP="00E55873">
      <w:pPr>
        <w:jc w:val="center"/>
        <w:rPr>
          <w:rFonts w:cs="Times New Roman"/>
          <w:sz w:val="25"/>
          <w:szCs w:val="25"/>
        </w:rPr>
      </w:pPr>
    </w:p>
    <w:p w:rsidR="00157305" w:rsidRDefault="0038390D" w:rsidP="00E55873">
      <w:pPr>
        <w:jc w:val="center"/>
        <w:rPr>
          <w:rFonts w:cs="Times New Roman"/>
          <w:sz w:val="25"/>
          <w:szCs w:val="25"/>
        </w:rPr>
      </w:pPr>
      <w:r w:rsidRPr="0038390D">
        <w:rPr>
          <w:rFonts w:cs="Times New Roman"/>
          <w:sz w:val="25"/>
          <w:szCs w:val="25"/>
        </w:rPr>
        <w:t>Direktoriaus pavaduotoja ūkio reikalams                                                                 Daiva Lažinskienė</w:t>
      </w:r>
    </w:p>
    <w:p w:rsidR="0038390D" w:rsidRDefault="0038390D" w:rsidP="00E55873">
      <w:pPr>
        <w:jc w:val="center"/>
        <w:rPr>
          <w:rFonts w:cs="Times New Roman"/>
          <w:sz w:val="25"/>
          <w:szCs w:val="25"/>
        </w:rPr>
      </w:pPr>
    </w:p>
    <w:p w:rsidR="0038390D" w:rsidRDefault="0038390D" w:rsidP="00E55873">
      <w:pPr>
        <w:jc w:val="center"/>
        <w:rPr>
          <w:rFonts w:cs="Times New Roman"/>
          <w:sz w:val="25"/>
          <w:szCs w:val="25"/>
        </w:rPr>
      </w:pPr>
    </w:p>
    <w:p w:rsidR="0038390D" w:rsidRDefault="0038390D" w:rsidP="00E55873">
      <w:pPr>
        <w:jc w:val="center"/>
        <w:rPr>
          <w:rFonts w:cs="Times New Roman"/>
          <w:sz w:val="25"/>
          <w:szCs w:val="25"/>
        </w:rPr>
      </w:pPr>
    </w:p>
    <w:p w:rsidR="0038390D" w:rsidRDefault="0038390D" w:rsidP="00E55873">
      <w:pPr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SUDERINTA</w:t>
      </w:r>
    </w:p>
    <w:p w:rsidR="0038390D" w:rsidRDefault="0038390D" w:rsidP="00E55873">
      <w:pPr>
        <w:rPr>
          <w:rFonts w:cs="Times New Roman"/>
          <w:sz w:val="25"/>
          <w:szCs w:val="25"/>
        </w:rPr>
      </w:pPr>
    </w:p>
    <w:p w:rsidR="0038390D" w:rsidRDefault="0038390D" w:rsidP="00E55873">
      <w:pPr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Gargždų „Minijos“ progimnazijos</w:t>
      </w:r>
    </w:p>
    <w:p w:rsidR="0038390D" w:rsidRDefault="0038390D" w:rsidP="00E55873">
      <w:pPr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Vyr. buhalterė</w:t>
      </w:r>
    </w:p>
    <w:p w:rsidR="0038390D" w:rsidRDefault="0038390D" w:rsidP="00E55873">
      <w:pPr>
        <w:rPr>
          <w:rFonts w:cs="Times New Roman"/>
          <w:sz w:val="25"/>
          <w:szCs w:val="25"/>
        </w:rPr>
      </w:pPr>
      <w:r>
        <w:rPr>
          <w:rFonts w:cs="Times New Roman"/>
          <w:sz w:val="25"/>
          <w:szCs w:val="25"/>
        </w:rPr>
        <w:t>Irena Petrikienė</w:t>
      </w:r>
    </w:p>
    <w:p w:rsidR="0038390D" w:rsidRPr="0038390D" w:rsidRDefault="00B33FE0" w:rsidP="00E55873">
      <w:pPr>
        <w:rPr>
          <w:rFonts w:cs="Times New Roman"/>
        </w:rPr>
      </w:pPr>
      <w:r>
        <w:rPr>
          <w:rFonts w:cs="Times New Roman"/>
          <w:sz w:val="25"/>
          <w:szCs w:val="25"/>
        </w:rPr>
        <w:t>2021-02-21</w:t>
      </w:r>
    </w:p>
    <w:sectPr w:rsidR="0038390D" w:rsidRPr="0038390D" w:rsidSect="00BD5BD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61DB9"/>
    <w:multiLevelType w:val="hybridMultilevel"/>
    <w:tmpl w:val="3A123D58"/>
    <w:lvl w:ilvl="0" w:tplc="6BD4262E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3A"/>
    <w:rsid w:val="00070461"/>
    <w:rsid w:val="00081969"/>
    <w:rsid w:val="00157305"/>
    <w:rsid w:val="0038390D"/>
    <w:rsid w:val="00394E86"/>
    <w:rsid w:val="0046223A"/>
    <w:rsid w:val="00633C70"/>
    <w:rsid w:val="00725928"/>
    <w:rsid w:val="00A34E75"/>
    <w:rsid w:val="00AE248A"/>
    <w:rsid w:val="00B33FE0"/>
    <w:rsid w:val="00B83C15"/>
    <w:rsid w:val="00B913FA"/>
    <w:rsid w:val="00C23111"/>
    <w:rsid w:val="00C46222"/>
    <w:rsid w:val="00DF7E9A"/>
    <w:rsid w:val="00E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52D2C-34A5-444B-A821-ECE6B264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223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62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8196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2311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23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Lažinskienė</dc:creator>
  <cp:keywords/>
  <dc:description/>
  <cp:lastModifiedBy>Daiva Lažinskienė</cp:lastModifiedBy>
  <cp:revision>5</cp:revision>
  <cp:lastPrinted>2021-03-30T10:59:00Z</cp:lastPrinted>
  <dcterms:created xsi:type="dcterms:W3CDTF">2021-02-17T11:40:00Z</dcterms:created>
  <dcterms:modified xsi:type="dcterms:W3CDTF">2021-06-15T10:48:00Z</dcterms:modified>
</cp:coreProperties>
</file>